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C1A4E4" w14:textId="39F3CB88" w:rsidR="00215042" w:rsidRDefault="002031ED" w:rsidP="002031ED">
      <w:pPr>
        <w:spacing w:after="0"/>
        <w:ind w:left="144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14CA748" wp14:editId="32C7F887">
            <wp:simplePos x="0" y="0"/>
            <wp:positionH relativeFrom="margin">
              <wp:align>left</wp:align>
            </wp:positionH>
            <wp:positionV relativeFrom="paragraph">
              <wp:posOffset>-598170</wp:posOffset>
            </wp:positionV>
            <wp:extent cx="1257300" cy="1707373"/>
            <wp:effectExtent l="0" t="0" r="0" b="762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7073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029A0" w:rsidRPr="00B029A0">
        <w:rPr>
          <w:rFonts w:ascii="Arial" w:hAnsi="Arial" w:cs="Arial"/>
          <w:b/>
          <w:sz w:val="28"/>
          <w:szCs w:val="28"/>
        </w:rPr>
        <w:t xml:space="preserve">Region VII Behavioral Health Board </w:t>
      </w:r>
      <w:r w:rsidR="0031345D">
        <w:rPr>
          <w:rFonts w:ascii="Arial" w:hAnsi="Arial" w:cs="Arial"/>
          <w:b/>
          <w:sz w:val="28"/>
          <w:szCs w:val="28"/>
        </w:rPr>
        <w:t xml:space="preserve">(R7BHB) </w:t>
      </w:r>
      <w:r w:rsidR="00B029A0" w:rsidRPr="00B029A0">
        <w:rPr>
          <w:rFonts w:ascii="Arial" w:hAnsi="Arial" w:cs="Arial"/>
          <w:b/>
          <w:sz w:val="28"/>
          <w:szCs w:val="28"/>
        </w:rPr>
        <w:t>Meeting</w:t>
      </w:r>
      <w:r w:rsidR="0031345D">
        <w:rPr>
          <w:rFonts w:ascii="Arial" w:hAnsi="Arial" w:cs="Arial"/>
          <w:b/>
          <w:sz w:val="28"/>
          <w:szCs w:val="28"/>
        </w:rPr>
        <w:t xml:space="preserve"> Minutes</w:t>
      </w:r>
    </w:p>
    <w:p w14:paraId="0FDF83D7" w14:textId="77777777" w:rsidR="00B029A0" w:rsidRPr="001C6769" w:rsidRDefault="00B029A0" w:rsidP="002031ED">
      <w:pPr>
        <w:spacing w:after="0"/>
        <w:ind w:left="1440"/>
        <w:jc w:val="center"/>
        <w:rPr>
          <w:rFonts w:ascii="Arial" w:hAnsi="Arial" w:cs="Arial"/>
          <w:b/>
          <w:sz w:val="20"/>
          <w:szCs w:val="20"/>
        </w:rPr>
      </w:pPr>
    </w:p>
    <w:p w14:paraId="43FE3909" w14:textId="1CE6E082" w:rsidR="002031ED" w:rsidRDefault="007A2E0B" w:rsidP="002031ED">
      <w:pPr>
        <w:spacing w:after="0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February 17,</w:t>
      </w:r>
      <w:r w:rsidR="0029727E">
        <w:rPr>
          <w:rFonts w:ascii="Arial" w:hAnsi="Arial" w:cs="Arial"/>
          <w:sz w:val="24"/>
          <w:szCs w:val="24"/>
        </w:rPr>
        <w:t xml:space="preserve"> </w:t>
      </w:r>
      <w:proofErr w:type="gramStart"/>
      <w:r w:rsidR="0029727E">
        <w:rPr>
          <w:rFonts w:ascii="Arial" w:hAnsi="Arial" w:cs="Arial"/>
          <w:sz w:val="24"/>
          <w:szCs w:val="24"/>
        </w:rPr>
        <w:t>2023</w:t>
      </w:r>
      <w:proofErr w:type="gramEnd"/>
      <w:r w:rsidR="00975CD0" w:rsidRPr="00536DC0">
        <w:rPr>
          <w:rFonts w:ascii="Arial" w:hAnsi="Arial" w:cs="Arial"/>
          <w:sz w:val="24"/>
          <w:szCs w:val="24"/>
        </w:rPr>
        <w:t xml:space="preserve"> </w:t>
      </w:r>
      <w:r w:rsidR="006C2E1F" w:rsidRPr="00536DC0">
        <w:rPr>
          <w:rFonts w:ascii="Arial" w:hAnsi="Arial" w:cs="Arial"/>
          <w:sz w:val="24"/>
          <w:szCs w:val="24"/>
        </w:rPr>
        <w:t>|</w:t>
      </w:r>
      <w:r w:rsidR="00975CD0" w:rsidRPr="00536DC0">
        <w:rPr>
          <w:rFonts w:ascii="Arial" w:hAnsi="Arial" w:cs="Arial"/>
          <w:sz w:val="24"/>
          <w:szCs w:val="24"/>
        </w:rPr>
        <w:t xml:space="preserve"> </w:t>
      </w:r>
      <w:r w:rsidR="007B6193">
        <w:rPr>
          <w:rFonts w:ascii="Arial" w:hAnsi="Arial" w:cs="Arial"/>
          <w:sz w:val="24"/>
          <w:szCs w:val="24"/>
        </w:rPr>
        <w:t>11:30 AM to 1 PM</w:t>
      </w:r>
    </w:p>
    <w:p w14:paraId="21DB20F9" w14:textId="77777777" w:rsidR="0029727E" w:rsidRDefault="0029727E" w:rsidP="002031ED">
      <w:pPr>
        <w:spacing w:after="0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Eastern Idaho Public Health 1250 Hollipark Dr. Idaho Falls, ID 83401</w:t>
      </w:r>
    </w:p>
    <w:p w14:paraId="2F963E88" w14:textId="77777777" w:rsidR="0029727E" w:rsidRPr="002D17CC" w:rsidRDefault="0029727E" w:rsidP="0029727E">
      <w:pPr>
        <w:spacing w:after="0"/>
        <w:ind w:left="1440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Community Health Classroom</w:t>
      </w:r>
      <w:r w:rsidRPr="00536DC0">
        <w:rPr>
          <w:rFonts w:ascii="Arial" w:hAnsi="Arial" w:cs="Arial"/>
          <w:sz w:val="24"/>
          <w:szCs w:val="24"/>
        </w:rPr>
        <w:t xml:space="preserve"> ▪</w:t>
      </w:r>
      <w:r>
        <w:rPr>
          <w:rFonts w:ascii="Arial" w:hAnsi="Arial" w:cs="Arial"/>
          <w:sz w:val="24"/>
          <w:szCs w:val="24"/>
        </w:rPr>
        <w:t xml:space="preserve"> </w:t>
      </w:r>
      <w:r w:rsidRPr="00536DC0">
        <w:rPr>
          <w:rFonts w:ascii="Arial" w:hAnsi="Arial" w:cs="Arial"/>
          <w:sz w:val="24"/>
          <w:szCs w:val="24"/>
        </w:rPr>
        <w:t>ZOOM</w:t>
      </w:r>
    </w:p>
    <w:p w14:paraId="4C82DEB9" w14:textId="618DD35C" w:rsidR="00B029A0" w:rsidRDefault="00B029A0" w:rsidP="0029727E">
      <w:pPr>
        <w:spacing w:after="0"/>
        <w:rPr>
          <w:rFonts w:ascii="Arial" w:hAnsi="Arial" w:cs="Arial"/>
          <w:color w:val="FF0000"/>
          <w:sz w:val="20"/>
          <w:szCs w:val="20"/>
        </w:rPr>
      </w:pPr>
    </w:p>
    <w:p w14:paraId="35DAB10F" w14:textId="77777777" w:rsidR="0031345D" w:rsidRDefault="0031345D" w:rsidP="0031345D">
      <w:pPr>
        <w:spacing w:before="57" w:after="120" w:line="240" w:lineRule="auto"/>
        <w:rPr>
          <w:rFonts w:ascii="Arial" w:eastAsia="Arial" w:hAnsi="Arial" w:cs="Arial"/>
          <w:b/>
          <w:spacing w:val="6"/>
        </w:rPr>
      </w:pPr>
      <w:r>
        <w:rPr>
          <w:rFonts w:ascii="Arial" w:eastAsia="Arial" w:hAnsi="Arial" w:cs="Arial"/>
          <w:b/>
          <w:spacing w:val="6"/>
        </w:rPr>
        <w:t>Board Members in Attendance (marked by an X):</w:t>
      </w:r>
    </w:p>
    <w:tbl>
      <w:tblPr>
        <w:tblStyle w:val="TableGrid"/>
        <w:tblW w:w="11119" w:type="dxa"/>
        <w:tblInd w:w="100" w:type="dxa"/>
        <w:tblLook w:val="04A0" w:firstRow="1" w:lastRow="0" w:firstColumn="1" w:lastColumn="0" w:noHBand="0" w:noVBand="1"/>
      </w:tblPr>
      <w:tblGrid>
        <w:gridCol w:w="3765"/>
        <w:gridCol w:w="1713"/>
        <w:gridCol w:w="312"/>
        <w:gridCol w:w="3645"/>
        <w:gridCol w:w="1684"/>
      </w:tblGrid>
      <w:tr w:rsidR="0031345D" w14:paraId="04372DEC" w14:textId="77777777" w:rsidTr="008A61BB">
        <w:trPr>
          <w:trHeight w:val="579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C759C7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Sheriff Samuel Hulse, Chairman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BEC26" w14:textId="24E845C0" w:rsidR="0031345D" w:rsidRDefault="008F291B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X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52F6B3C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1B955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Adam Moon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FD83A" w14:textId="0FB07B09" w:rsidR="0031345D" w:rsidRDefault="004C7D06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Absent</w:t>
            </w:r>
          </w:p>
        </w:tc>
      </w:tr>
      <w:tr w:rsidR="0031345D" w14:paraId="3789BC91" w14:textId="77777777" w:rsidTr="008A61BB">
        <w:trPr>
          <w:trHeight w:val="39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E96C28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Janet Goodliffe, Vice Chair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E727ED" w14:textId="3C6C503B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AF3906F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F8A3ED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Teriann Ness-Parker 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59E61" w14:textId="6D0C9E5A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</w:tr>
      <w:tr w:rsidR="0031345D" w14:paraId="28829168" w14:textId="77777777" w:rsidTr="008A61BB">
        <w:trPr>
          <w:trHeight w:val="641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13CB89" w14:textId="067A4F5C" w:rsidR="0031345D" w:rsidRDefault="00D714A4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  <w:highlight w:val="yellow"/>
              </w:rPr>
              <w:t>Vacant – IDHW Representative and Tr</w:t>
            </w:r>
            <w:r w:rsidR="0031345D" w:rsidRPr="00D714A4">
              <w:rPr>
                <w:rFonts w:ascii="Arial" w:eastAsia="Arial" w:hAnsi="Arial" w:cs="Arial"/>
                <w:spacing w:val="6"/>
                <w:highlight w:val="yellow"/>
              </w:rPr>
              <w:t>easurer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741DD7" w14:textId="1A608DD6" w:rsidR="008A61BB" w:rsidRDefault="008A61BB" w:rsidP="008A61BB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5A97722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4C0568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Dustin Park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82724" w14:textId="16A4489C" w:rsidR="0031345D" w:rsidRDefault="00E92DBB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</w:tr>
      <w:tr w:rsidR="0031345D" w14:paraId="52396768" w14:textId="77777777" w:rsidTr="008A61BB">
        <w:trPr>
          <w:trHeight w:val="594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110A0A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  <w:highlight w:val="yellow"/>
              </w:rPr>
              <w:t>Vacant – Parent of a Child with a SUD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AF183" w14:textId="77777777" w:rsidR="0031345D" w:rsidRDefault="0031345D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ACFD3D3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FE506C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Commissioner Bryon Reed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6001FE" w14:textId="33710721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X</w:t>
            </w:r>
          </w:p>
        </w:tc>
      </w:tr>
      <w:tr w:rsidR="0031345D" w14:paraId="71797689" w14:textId="77777777" w:rsidTr="008A61BB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40DD77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Chris Brayton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D1284" w14:textId="218A9CA7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73C4E8F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9EA07D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Tina Ricks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F9B67" w14:textId="209E17FF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X</w:t>
            </w:r>
          </w:p>
        </w:tc>
      </w:tr>
      <w:tr w:rsidR="0031345D" w14:paraId="6438C12F" w14:textId="77777777" w:rsidTr="008A61BB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567D8" w14:textId="4580A1A6" w:rsidR="0031345D" w:rsidRDefault="00051F59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Darin Burrell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2DAFE5" w14:textId="665CE7D5" w:rsidR="0031345D" w:rsidRDefault="00D714A4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Excused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6C1C9A5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14:paraId="63619688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Dr. Cristina Sanchez-Jaquez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8C636" w14:textId="031A89D5" w:rsidR="0031345D" w:rsidRDefault="004C7D06" w:rsidP="16516593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Absent</w:t>
            </w:r>
          </w:p>
        </w:tc>
      </w:tr>
      <w:tr w:rsidR="0031345D" w14:paraId="338C665D" w14:textId="77777777" w:rsidTr="008A61BB">
        <w:trPr>
          <w:trHeight w:val="3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58116C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Donna Johnson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144E8" w14:textId="4D8A3D09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EDD6F0B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F9CF16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Ashley Stallings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8A73E2" w14:textId="4D581A86" w:rsidR="0031345D" w:rsidRDefault="004C7D06" w:rsidP="2EF552DC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</w:tr>
      <w:tr w:rsidR="0031345D" w14:paraId="550D6779" w14:textId="77777777" w:rsidTr="008A61BB">
        <w:trPr>
          <w:trHeight w:val="317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3FDFA5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Shawn LaPray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43BCD" w14:textId="6E622A47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DA6F76C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6EBCCD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Jerilyn Taylor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E0B1F" w14:textId="43BD5130" w:rsidR="0031345D" w:rsidRDefault="004C7D06" w:rsidP="16516593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Absent</w:t>
            </w:r>
          </w:p>
        </w:tc>
      </w:tr>
      <w:tr w:rsidR="0031345D" w14:paraId="7CED1A6A" w14:textId="77777777" w:rsidTr="008A61BB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47642C" w14:textId="3A32CE23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Commissioner </w:t>
            </w:r>
            <w:r w:rsidR="007A3DCC">
              <w:rPr>
                <w:rFonts w:ascii="Arial" w:eastAsia="Arial" w:hAnsi="Arial" w:cs="Arial"/>
                <w:spacing w:val="6"/>
              </w:rPr>
              <w:t>Eric Jackson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AD650" w14:textId="17F34504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D5C64F2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99865B" w14:textId="160408D8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Stephanie Taylor-</w:t>
            </w:r>
            <w:r w:rsidR="00A95610">
              <w:rPr>
                <w:rFonts w:ascii="Arial" w:eastAsia="Arial" w:hAnsi="Arial" w:cs="Arial"/>
                <w:bCs/>
                <w:spacing w:val="6"/>
              </w:rPr>
              <w:t>Thompson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C44738" w14:textId="14EAC651" w:rsidR="0031345D" w:rsidRDefault="004C7D06" w:rsidP="16516593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</w:tr>
      <w:tr w:rsidR="0031345D" w14:paraId="447EC15C" w14:textId="77777777" w:rsidTr="008A61BB">
        <w:trPr>
          <w:trHeight w:val="328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1B4401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Judge Michelle Mallard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0C98A1" w14:textId="0C0251D1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2483028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6C35F1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Tim Thompson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5E15FF" w14:textId="14A32648" w:rsidR="0031345D" w:rsidRDefault="008F291B" w:rsidP="2EF552DC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</w:tr>
      <w:tr w:rsidR="0031345D" w14:paraId="25F69DE8" w14:textId="77777777" w:rsidTr="008A61BB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CCB93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Commissioner Mendenhall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AA87C" w14:textId="50096F7B" w:rsidR="0031345D" w:rsidRDefault="006556A0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  <w:r w:rsidR="00051F59">
              <w:rPr>
                <w:rFonts w:ascii="Arial" w:eastAsia="Arial" w:hAnsi="Arial" w:cs="Arial"/>
                <w:spacing w:val="6"/>
              </w:rPr>
              <w:t xml:space="preserve">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620E6DF8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DA386" w14:textId="77777777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  <w:r>
              <w:rPr>
                <w:rFonts w:ascii="Arial" w:eastAsia="Arial" w:hAnsi="Arial" w:cs="Arial"/>
                <w:bCs/>
                <w:spacing w:val="6"/>
              </w:rPr>
              <w:t>Rick Whittaker</w:t>
            </w: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7431D" w14:textId="3A6EF929" w:rsidR="0031345D" w:rsidRDefault="00D352FB" w:rsidP="16516593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Absent</w:t>
            </w:r>
          </w:p>
        </w:tc>
      </w:tr>
      <w:tr w:rsidR="0031345D" w14:paraId="790F2C31" w14:textId="77777777" w:rsidTr="008A61BB">
        <w:trPr>
          <w:trHeight w:val="312"/>
        </w:trPr>
        <w:tc>
          <w:tcPr>
            <w:tcW w:w="3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7D56EB" w14:textId="6FC48560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>Sara White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C32A9" w14:textId="6601B7B4" w:rsidR="0031345D" w:rsidRDefault="00051F59">
            <w:pPr>
              <w:spacing w:before="57"/>
              <w:jc w:val="center"/>
              <w:rPr>
                <w:rFonts w:ascii="Arial" w:eastAsia="Arial" w:hAnsi="Arial" w:cs="Arial"/>
                <w:spacing w:val="6"/>
              </w:rPr>
            </w:pPr>
            <w:r>
              <w:rPr>
                <w:rFonts w:ascii="Arial" w:eastAsia="Arial" w:hAnsi="Arial" w:cs="Arial"/>
                <w:spacing w:val="6"/>
              </w:rPr>
              <w:t xml:space="preserve">X </w:t>
            </w:r>
          </w:p>
        </w:tc>
        <w:tc>
          <w:tcPr>
            <w:tcW w:w="3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06D8F" w14:textId="77777777" w:rsidR="0031345D" w:rsidRDefault="0031345D">
            <w:pPr>
              <w:spacing w:before="57"/>
              <w:rPr>
                <w:rFonts w:ascii="Arial" w:eastAsia="Arial" w:hAnsi="Arial" w:cs="Arial"/>
                <w:spacing w:val="6"/>
              </w:rPr>
            </w:pPr>
          </w:p>
        </w:tc>
        <w:tc>
          <w:tcPr>
            <w:tcW w:w="3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6803ED" w14:textId="655F8B43" w:rsidR="0031345D" w:rsidRDefault="0031345D">
            <w:pPr>
              <w:spacing w:before="57"/>
              <w:rPr>
                <w:rFonts w:ascii="Arial" w:eastAsia="Arial" w:hAnsi="Arial" w:cs="Arial"/>
                <w:bCs/>
                <w:spacing w:val="6"/>
              </w:rPr>
            </w:pPr>
          </w:p>
        </w:tc>
        <w:tc>
          <w:tcPr>
            <w:tcW w:w="1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B9A66" w14:textId="77777777" w:rsidR="0031345D" w:rsidRDefault="0031345D">
            <w:pPr>
              <w:spacing w:before="57"/>
              <w:jc w:val="center"/>
              <w:rPr>
                <w:rFonts w:ascii="Arial" w:eastAsia="Arial" w:hAnsi="Arial" w:cs="Arial"/>
                <w:bCs/>
                <w:spacing w:val="6"/>
              </w:rPr>
            </w:pPr>
          </w:p>
        </w:tc>
      </w:tr>
    </w:tbl>
    <w:p w14:paraId="686D0D85" w14:textId="7722DAA9" w:rsidR="00D6784D" w:rsidRDefault="0031345D" w:rsidP="003F43E8">
      <w:pPr>
        <w:spacing w:after="40" w:line="240" w:lineRule="auto"/>
        <w:rPr>
          <w:rFonts w:ascii="Arial" w:hAnsi="Arial" w:cs="Arial"/>
        </w:rPr>
      </w:pPr>
      <w:r w:rsidRPr="16516593">
        <w:rPr>
          <w:rFonts w:ascii="Arial" w:hAnsi="Arial" w:cs="Arial"/>
          <w:b/>
          <w:bCs/>
        </w:rPr>
        <w:t>Others in attendance:</w:t>
      </w:r>
      <w:r w:rsidRPr="16516593">
        <w:rPr>
          <w:rFonts w:ascii="Arial" w:hAnsi="Arial" w:cs="Arial"/>
        </w:rPr>
        <w:t xml:space="preserve"> </w:t>
      </w:r>
      <w:r w:rsidR="008F291B">
        <w:rPr>
          <w:rFonts w:ascii="Arial" w:hAnsi="Arial" w:cs="Arial"/>
        </w:rPr>
        <w:t xml:space="preserve">Shawna TenEyck, </w:t>
      </w:r>
      <w:r w:rsidR="0032457E">
        <w:rPr>
          <w:rFonts w:ascii="Arial" w:hAnsi="Arial" w:cs="Arial"/>
        </w:rPr>
        <w:t>Sylvia</w:t>
      </w:r>
      <w:r w:rsidR="008F291B">
        <w:rPr>
          <w:rFonts w:ascii="Arial" w:hAnsi="Arial" w:cs="Arial"/>
        </w:rPr>
        <w:t xml:space="preserve"> Belford, Brenda Valle, Alison Cruz, Mallory Johnson</w:t>
      </w:r>
      <w:r w:rsidR="000C177E">
        <w:rPr>
          <w:rFonts w:ascii="Arial" w:hAnsi="Arial" w:cs="Arial"/>
        </w:rPr>
        <w:t>, Brooks McFadden</w:t>
      </w:r>
      <w:r w:rsidR="00182397">
        <w:rPr>
          <w:rFonts w:ascii="Arial" w:hAnsi="Arial" w:cs="Arial"/>
        </w:rPr>
        <w:t>, Crista Henderson</w:t>
      </w:r>
    </w:p>
    <w:p w14:paraId="1A78D065" w14:textId="77777777" w:rsidR="002165E4" w:rsidRPr="003F43E8" w:rsidRDefault="002165E4" w:rsidP="003F43E8">
      <w:pPr>
        <w:spacing w:after="40" w:line="240" w:lineRule="auto"/>
        <w:rPr>
          <w:rFonts w:ascii="Arial" w:hAnsi="Arial" w:cs="Arial"/>
        </w:rPr>
      </w:pPr>
    </w:p>
    <w:p w14:paraId="73105C71" w14:textId="724B622A" w:rsidR="006B0D76" w:rsidRDefault="006B0D76" w:rsidP="003F43E8">
      <w:pPr>
        <w:pStyle w:val="ListParagraph"/>
        <w:numPr>
          <w:ilvl w:val="0"/>
          <w:numId w:val="4"/>
        </w:numPr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 w:rsidRPr="2EF552DC">
        <w:rPr>
          <w:rFonts w:ascii="Arial" w:eastAsia="Arial" w:hAnsi="Arial" w:cs="Arial"/>
          <w:b/>
          <w:bCs/>
          <w:spacing w:val="6"/>
        </w:rPr>
        <w:t xml:space="preserve">WELCOME, INTRODUCTIONS, AND ROLL CALL 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  <w:r w:rsidR="0029727E">
        <w:rPr>
          <w:rFonts w:ascii="Arial" w:eastAsia="Arial" w:hAnsi="Arial" w:cs="Arial"/>
          <w:b/>
          <w:bCs/>
          <w:spacing w:val="6"/>
        </w:rPr>
        <w:t xml:space="preserve">, </w:t>
      </w:r>
      <w:r w:rsidR="00D714A4">
        <w:rPr>
          <w:rFonts w:ascii="Arial" w:eastAsia="Arial" w:hAnsi="Arial" w:cs="Arial"/>
          <w:b/>
          <w:bCs/>
          <w:spacing w:val="6"/>
        </w:rPr>
        <w:t>Chair</w:t>
      </w:r>
    </w:p>
    <w:p w14:paraId="75C76345" w14:textId="1EBF8D23" w:rsidR="006B0D76" w:rsidRDefault="000C177E" w:rsidP="003F43E8">
      <w:pPr>
        <w:spacing w:after="40" w:line="240" w:lineRule="auto"/>
        <w:ind w:left="36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Meeting started at 11:31am. </w:t>
      </w:r>
    </w:p>
    <w:p w14:paraId="073E6F9C" w14:textId="77777777" w:rsidR="00C43DC5" w:rsidRPr="003F43E8" w:rsidRDefault="00C43DC5" w:rsidP="003F43E8">
      <w:pPr>
        <w:spacing w:after="40" w:line="240" w:lineRule="auto"/>
        <w:rPr>
          <w:rFonts w:ascii="Arial" w:eastAsia="Arial" w:hAnsi="Arial" w:cs="Arial"/>
        </w:rPr>
      </w:pPr>
    </w:p>
    <w:p w14:paraId="7D3857EE" w14:textId="2B1FD8A1" w:rsidR="006B0D76" w:rsidRDefault="001650D4" w:rsidP="003F43E8">
      <w:pPr>
        <w:pStyle w:val="ListParagraph"/>
        <w:tabs>
          <w:tab w:val="decimal" w:pos="10800"/>
        </w:tabs>
        <w:spacing w:after="40" w:line="240" w:lineRule="auto"/>
        <w:ind w:left="360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spacing w:val="6"/>
        </w:rPr>
        <w:t>AGENDA REVIEW AND CALL FOR ADDITIONAL AGENDA ITEMS</w:t>
      </w:r>
      <w:r w:rsidR="006B0D76">
        <w:rPr>
          <w:rFonts w:ascii="Arial" w:eastAsia="Arial" w:hAnsi="Arial" w:cs="Arial"/>
          <w:b/>
          <w:spacing w:val="6"/>
        </w:rPr>
        <w:t xml:space="preserve"> 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7FC65002" w14:textId="4768CC88" w:rsidR="0032457E" w:rsidRPr="0032457E" w:rsidRDefault="0032457E" w:rsidP="003F43E8">
      <w:pPr>
        <w:pStyle w:val="ListParagraph"/>
        <w:tabs>
          <w:tab w:val="decimal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>No additional agenda items.</w:t>
      </w:r>
    </w:p>
    <w:p w14:paraId="7B7496D2" w14:textId="77777777" w:rsidR="00C43DC5" w:rsidRPr="003F43E8" w:rsidRDefault="00C43DC5" w:rsidP="003F43E8">
      <w:pPr>
        <w:pStyle w:val="ListParagraph"/>
        <w:tabs>
          <w:tab w:val="decimal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</w:p>
    <w:p w14:paraId="2DC2F50D" w14:textId="3C2B10B6" w:rsidR="006B0D76" w:rsidRPr="001650D4" w:rsidRDefault="006B0D76" w:rsidP="003F43E8">
      <w:pPr>
        <w:tabs>
          <w:tab w:val="decimal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 w:rsidRPr="001650D4">
        <w:rPr>
          <w:rFonts w:ascii="Arial" w:eastAsia="Arial" w:hAnsi="Arial" w:cs="Arial"/>
          <w:b/>
          <w:spacing w:val="6"/>
        </w:rPr>
        <w:t>APPROVAL OF MINUTES | Samuel Hulse</w:t>
      </w:r>
    </w:p>
    <w:p w14:paraId="2B3FC865" w14:textId="001078DA" w:rsidR="006B0D76" w:rsidRDefault="00AD2509" w:rsidP="003F43E8">
      <w:pPr>
        <w:pStyle w:val="Default"/>
        <w:spacing w:after="40"/>
        <w:ind w:left="360"/>
        <w:rPr>
          <w:rFonts w:eastAsia="Arial"/>
          <w:b/>
          <w:bCs/>
          <w:spacing w:val="6"/>
          <w:sz w:val="22"/>
          <w:szCs w:val="22"/>
        </w:rPr>
      </w:pPr>
      <w:bookmarkStart w:id="0" w:name="_Hlk69123899"/>
      <w:r>
        <w:rPr>
          <w:rFonts w:eastAsia="Arial"/>
          <w:b/>
          <w:bCs/>
          <w:spacing w:val="6"/>
          <w:sz w:val="22"/>
          <w:szCs w:val="22"/>
        </w:rPr>
        <w:t>Byron Reed</w:t>
      </w:r>
      <w:r w:rsidR="1FDA6AE7" w:rsidRPr="2EF552DC">
        <w:rPr>
          <w:rFonts w:eastAsia="Arial"/>
          <w:b/>
          <w:bCs/>
          <w:spacing w:val="6"/>
          <w:sz w:val="22"/>
          <w:szCs w:val="22"/>
        </w:rPr>
        <w:t xml:space="preserve"> </w:t>
      </w:r>
      <w:r w:rsidR="006B0D76" w:rsidRPr="2EF552DC">
        <w:rPr>
          <w:rFonts w:eastAsia="Arial"/>
          <w:b/>
          <w:bCs/>
          <w:spacing w:val="6"/>
          <w:sz w:val="22"/>
          <w:szCs w:val="22"/>
        </w:rPr>
        <w:t xml:space="preserve">made a motion to approve the </w:t>
      </w:r>
      <w:r w:rsidR="00D714A4">
        <w:rPr>
          <w:rFonts w:eastAsia="Arial"/>
          <w:b/>
          <w:bCs/>
          <w:spacing w:val="6"/>
          <w:sz w:val="22"/>
          <w:szCs w:val="22"/>
        </w:rPr>
        <w:t>January 20</w:t>
      </w:r>
      <w:r w:rsidR="0E107DF0" w:rsidRPr="00C43DC5">
        <w:rPr>
          <w:rFonts w:eastAsia="Arial"/>
          <w:b/>
          <w:bCs/>
          <w:spacing w:val="6"/>
          <w:sz w:val="22"/>
          <w:szCs w:val="22"/>
        </w:rPr>
        <w:t>,</w:t>
      </w:r>
      <w:r w:rsidR="009719BE">
        <w:rPr>
          <w:rFonts w:eastAsia="Arial"/>
          <w:b/>
          <w:bCs/>
          <w:spacing w:val="6"/>
          <w:sz w:val="22"/>
          <w:szCs w:val="22"/>
        </w:rPr>
        <w:t xml:space="preserve"> </w:t>
      </w:r>
      <w:r w:rsidR="0E107DF0" w:rsidRPr="00C43DC5">
        <w:rPr>
          <w:rFonts w:eastAsia="Arial"/>
          <w:b/>
          <w:bCs/>
          <w:spacing w:val="6"/>
          <w:sz w:val="22"/>
          <w:szCs w:val="22"/>
        </w:rPr>
        <w:t>202</w:t>
      </w:r>
      <w:r w:rsidR="00D714A4">
        <w:rPr>
          <w:rFonts w:eastAsia="Arial"/>
          <w:b/>
          <w:bCs/>
          <w:spacing w:val="6"/>
          <w:sz w:val="22"/>
          <w:szCs w:val="22"/>
        </w:rPr>
        <w:t>3</w:t>
      </w:r>
      <w:r w:rsidR="006B0D76" w:rsidRPr="00C43DC5">
        <w:rPr>
          <w:rFonts w:eastAsia="Arial"/>
          <w:b/>
          <w:bCs/>
          <w:spacing w:val="6"/>
          <w:sz w:val="22"/>
          <w:szCs w:val="22"/>
        </w:rPr>
        <w:t>,</w:t>
      </w:r>
      <w:r w:rsidR="006B0D76" w:rsidRPr="2EF552DC">
        <w:rPr>
          <w:rFonts w:eastAsia="Arial"/>
          <w:b/>
          <w:bCs/>
          <w:spacing w:val="6"/>
          <w:sz w:val="22"/>
          <w:szCs w:val="22"/>
        </w:rPr>
        <w:t xml:space="preserve"> R7BHB meeting minutes. </w:t>
      </w:r>
      <w:r w:rsidR="00C43DC5">
        <w:rPr>
          <w:rFonts w:eastAsia="Arial"/>
          <w:b/>
          <w:bCs/>
          <w:spacing w:val="6"/>
          <w:sz w:val="22"/>
          <w:szCs w:val="22"/>
        </w:rPr>
        <w:t xml:space="preserve">Seconded by </w:t>
      </w:r>
      <w:r>
        <w:rPr>
          <w:rFonts w:eastAsia="Arial"/>
          <w:b/>
          <w:bCs/>
          <w:spacing w:val="6"/>
          <w:sz w:val="22"/>
          <w:szCs w:val="22"/>
        </w:rPr>
        <w:t>Donna Johnson</w:t>
      </w:r>
      <w:r w:rsidR="006B0D76" w:rsidRPr="2EF552DC">
        <w:rPr>
          <w:rFonts w:eastAsia="Arial"/>
          <w:b/>
          <w:bCs/>
          <w:spacing w:val="6"/>
          <w:sz w:val="22"/>
          <w:szCs w:val="22"/>
        </w:rPr>
        <w:t xml:space="preserve"> No further discussion. Motion </w:t>
      </w:r>
      <w:r w:rsidR="001E1C22">
        <w:rPr>
          <w:rFonts w:eastAsia="Arial"/>
          <w:b/>
          <w:bCs/>
          <w:spacing w:val="6"/>
          <w:sz w:val="22"/>
          <w:szCs w:val="22"/>
        </w:rPr>
        <w:t>passed</w:t>
      </w:r>
      <w:r w:rsidR="006B0D76" w:rsidRPr="2EF552DC">
        <w:rPr>
          <w:rFonts w:eastAsia="Arial"/>
          <w:b/>
          <w:bCs/>
          <w:spacing w:val="6"/>
          <w:sz w:val="22"/>
          <w:szCs w:val="22"/>
        </w:rPr>
        <w:t xml:space="preserve">.  </w:t>
      </w:r>
    </w:p>
    <w:bookmarkEnd w:id="0"/>
    <w:p w14:paraId="48F787E8" w14:textId="77777777" w:rsidR="006B0D76" w:rsidRPr="003F43E8" w:rsidRDefault="006B0D76" w:rsidP="003F43E8">
      <w:pPr>
        <w:pStyle w:val="Default"/>
        <w:spacing w:after="40"/>
        <w:ind w:left="1440" w:hanging="1080"/>
        <w:rPr>
          <w:rFonts w:eastAsia="Arial"/>
          <w:b/>
          <w:spacing w:val="6"/>
          <w:sz w:val="22"/>
          <w:szCs w:val="22"/>
        </w:rPr>
      </w:pPr>
    </w:p>
    <w:p w14:paraId="5B25B87B" w14:textId="25DEE42C" w:rsidR="006B0D76" w:rsidRPr="00140873" w:rsidRDefault="006B0D76" w:rsidP="003F43E8">
      <w:pPr>
        <w:pStyle w:val="ListParagraph"/>
        <w:numPr>
          <w:ilvl w:val="0"/>
          <w:numId w:val="4"/>
        </w:numPr>
        <w:spacing w:after="40" w:line="240" w:lineRule="auto"/>
        <w:rPr>
          <w:rFonts w:ascii="Arial" w:eastAsia="Arial" w:hAnsi="Arial" w:cs="Arial"/>
          <w:spacing w:val="6"/>
          <w:sz w:val="24"/>
          <w:szCs w:val="24"/>
        </w:rPr>
      </w:pPr>
      <w:r w:rsidRPr="2EF552DC">
        <w:rPr>
          <w:rFonts w:ascii="Arial" w:eastAsia="Arial" w:hAnsi="Arial" w:cs="Arial"/>
          <w:b/>
          <w:bCs/>
          <w:spacing w:val="6"/>
        </w:rPr>
        <w:t xml:space="preserve">FINANCIAL REPORT | </w:t>
      </w:r>
      <w:r w:rsidR="002A23A3">
        <w:rPr>
          <w:rFonts w:ascii="Arial" w:eastAsia="Arial" w:hAnsi="Arial" w:cs="Arial"/>
          <w:b/>
          <w:bCs/>
          <w:spacing w:val="6"/>
        </w:rPr>
        <w:t>Rand</w:t>
      </w:r>
      <w:r w:rsidR="000422E3">
        <w:rPr>
          <w:rFonts w:ascii="Arial" w:eastAsia="Arial" w:hAnsi="Arial" w:cs="Arial"/>
          <w:b/>
          <w:bCs/>
          <w:spacing w:val="6"/>
        </w:rPr>
        <w:t>y</w:t>
      </w:r>
      <w:r w:rsidR="002A23A3">
        <w:rPr>
          <w:rFonts w:ascii="Arial" w:eastAsia="Arial" w:hAnsi="Arial" w:cs="Arial"/>
          <w:b/>
          <w:bCs/>
          <w:spacing w:val="6"/>
        </w:rPr>
        <w:t xml:space="preserve"> Rodriguez</w:t>
      </w:r>
    </w:p>
    <w:p w14:paraId="6BA1A5E3" w14:textId="164F7DB1" w:rsidR="00DF5A18" w:rsidRDefault="00F71763" w:rsidP="003F43E8">
      <w:pPr>
        <w:pStyle w:val="ListParagraph"/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>The FY23 year-to-date revenue is $</w:t>
      </w:r>
      <w:r w:rsidR="003D4129">
        <w:rPr>
          <w:rFonts w:ascii="Arial" w:eastAsia="Arial" w:hAnsi="Arial" w:cs="Arial"/>
          <w:spacing w:val="6"/>
        </w:rPr>
        <w:t>2</w:t>
      </w:r>
      <w:r w:rsidR="004064E5">
        <w:rPr>
          <w:rFonts w:ascii="Arial" w:eastAsia="Arial" w:hAnsi="Arial" w:cs="Arial"/>
          <w:spacing w:val="6"/>
        </w:rPr>
        <w:t>9,169</w:t>
      </w:r>
      <w:r w:rsidR="003D4129">
        <w:rPr>
          <w:rFonts w:ascii="Arial" w:eastAsia="Arial" w:hAnsi="Arial" w:cs="Arial"/>
          <w:spacing w:val="6"/>
        </w:rPr>
        <w:t>.00</w:t>
      </w:r>
      <w:r>
        <w:rPr>
          <w:rFonts w:ascii="Arial" w:eastAsia="Arial" w:hAnsi="Arial" w:cs="Arial"/>
          <w:spacing w:val="6"/>
        </w:rPr>
        <w:t xml:space="preserve"> and total year-to-date expenditures are </w:t>
      </w:r>
      <w:r w:rsidR="003D4129">
        <w:rPr>
          <w:rFonts w:ascii="Arial" w:eastAsia="Arial" w:hAnsi="Arial" w:cs="Arial"/>
          <w:spacing w:val="6"/>
        </w:rPr>
        <w:t>$33,</w:t>
      </w:r>
      <w:r w:rsidR="004064E5">
        <w:rPr>
          <w:rFonts w:ascii="Arial" w:eastAsia="Arial" w:hAnsi="Arial" w:cs="Arial"/>
          <w:spacing w:val="6"/>
        </w:rPr>
        <w:t>292</w:t>
      </w:r>
      <w:r w:rsidR="003D4129">
        <w:rPr>
          <w:rFonts w:ascii="Arial" w:eastAsia="Arial" w:hAnsi="Arial" w:cs="Arial"/>
          <w:spacing w:val="6"/>
        </w:rPr>
        <w:t>.7</w:t>
      </w:r>
      <w:r w:rsidR="004064E5">
        <w:rPr>
          <w:rFonts w:ascii="Arial" w:eastAsia="Arial" w:hAnsi="Arial" w:cs="Arial"/>
          <w:spacing w:val="6"/>
        </w:rPr>
        <w:t>0</w:t>
      </w:r>
      <w:r w:rsidR="003D4129">
        <w:rPr>
          <w:rFonts w:ascii="Arial" w:eastAsia="Arial" w:hAnsi="Arial" w:cs="Arial"/>
          <w:spacing w:val="6"/>
        </w:rPr>
        <w:t>.</w:t>
      </w:r>
      <w:r>
        <w:rPr>
          <w:rFonts w:ascii="Arial" w:eastAsia="Arial" w:hAnsi="Arial" w:cs="Arial"/>
          <w:spacing w:val="6"/>
        </w:rPr>
        <w:t xml:space="preserve"> The YTD fund balance is negative (-) $</w:t>
      </w:r>
      <w:r w:rsidR="004064E5">
        <w:rPr>
          <w:rFonts w:ascii="Arial" w:eastAsia="Arial" w:hAnsi="Arial" w:cs="Arial"/>
          <w:spacing w:val="6"/>
        </w:rPr>
        <w:t>2,923.70</w:t>
      </w:r>
      <w:r>
        <w:rPr>
          <w:rFonts w:ascii="Arial" w:eastAsia="Arial" w:hAnsi="Arial" w:cs="Arial"/>
          <w:spacing w:val="6"/>
        </w:rPr>
        <w:t>. With carryover dollars from previous years, less reserves budgeted for FY23 for Community Support, the current fund balance is $</w:t>
      </w:r>
      <w:r w:rsidR="004064E5">
        <w:rPr>
          <w:rFonts w:ascii="Arial" w:eastAsia="Arial" w:hAnsi="Arial" w:cs="Arial"/>
          <w:spacing w:val="6"/>
        </w:rPr>
        <w:t>76,561.31</w:t>
      </w:r>
      <w:r w:rsidR="003476F8">
        <w:rPr>
          <w:rFonts w:ascii="Arial" w:eastAsia="Arial" w:hAnsi="Arial" w:cs="Arial"/>
          <w:spacing w:val="6"/>
        </w:rPr>
        <w:t>.</w:t>
      </w:r>
      <w:r w:rsidR="00DF5A18">
        <w:rPr>
          <w:rFonts w:ascii="Arial" w:eastAsia="Arial" w:hAnsi="Arial" w:cs="Arial"/>
          <w:spacing w:val="6"/>
        </w:rPr>
        <w:t xml:space="preserve"> </w:t>
      </w:r>
    </w:p>
    <w:p w14:paraId="2F639B41" w14:textId="2DF3C448" w:rsidR="003F43E8" w:rsidRDefault="00F71763" w:rsidP="003F43E8">
      <w:pPr>
        <w:pStyle w:val="ListParagraph"/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 xml:space="preserve">The financial report </w:t>
      </w:r>
      <w:bookmarkStart w:id="1" w:name="_Hlk57021212"/>
      <w:r>
        <w:rPr>
          <w:rFonts w:ascii="Arial" w:eastAsia="Arial" w:hAnsi="Arial" w:cs="Arial"/>
          <w:spacing w:val="6"/>
        </w:rPr>
        <w:t xml:space="preserve">can be found in the R7BHB </w:t>
      </w:r>
      <w:r w:rsidR="004064E5">
        <w:rPr>
          <w:rFonts w:ascii="Arial" w:eastAsia="Arial" w:hAnsi="Arial" w:cs="Arial"/>
          <w:spacing w:val="6"/>
        </w:rPr>
        <w:t>February</w:t>
      </w:r>
      <w:r w:rsidR="003D4129">
        <w:rPr>
          <w:rFonts w:ascii="Arial" w:eastAsia="Arial" w:hAnsi="Arial" w:cs="Arial"/>
          <w:spacing w:val="6"/>
        </w:rPr>
        <w:t xml:space="preserve"> </w:t>
      </w:r>
      <w:r w:rsidR="004064E5">
        <w:rPr>
          <w:rFonts w:ascii="Arial" w:eastAsia="Arial" w:hAnsi="Arial" w:cs="Arial"/>
          <w:spacing w:val="6"/>
        </w:rPr>
        <w:t>17</w:t>
      </w:r>
      <w:r w:rsidR="003D4129">
        <w:rPr>
          <w:rFonts w:ascii="Arial" w:eastAsia="Arial" w:hAnsi="Arial" w:cs="Arial"/>
          <w:spacing w:val="6"/>
        </w:rPr>
        <w:t>, 2023</w:t>
      </w:r>
      <w:r>
        <w:rPr>
          <w:rFonts w:ascii="Arial" w:eastAsia="Arial" w:hAnsi="Arial" w:cs="Arial"/>
          <w:spacing w:val="6"/>
        </w:rPr>
        <w:t xml:space="preserve">, meeting materials section on Eastern Idaho Public Health’s (EIPH) website: </w:t>
      </w:r>
      <w:bookmarkEnd w:id="1"/>
      <w:r w:rsidR="00915E0D">
        <w:rPr>
          <w:rFonts w:ascii="Arial" w:eastAsia="Arial" w:hAnsi="Arial" w:cs="Arial"/>
          <w:spacing w:val="6"/>
        </w:rPr>
        <w:fldChar w:fldCharType="begin"/>
      </w:r>
      <w:r w:rsidR="00915E0D">
        <w:rPr>
          <w:rFonts w:ascii="Arial" w:eastAsia="Arial" w:hAnsi="Arial" w:cs="Arial"/>
          <w:spacing w:val="6"/>
        </w:rPr>
        <w:instrText xml:space="preserve"> HYPERLINK "</w:instrText>
      </w:r>
      <w:r w:rsidR="00915E0D" w:rsidRPr="00915E0D">
        <w:rPr>
          <w:rFonts w:ascii="Arial" w:eastAsia="Arial" w:hAnsi="Arial" w:cs="Arial"/>
          <w:spacing w:val="6"/>
        </w:rPr>
        <w:instrText>https://eiph.id.gov/region-7-behavioral-health-board-r7bhb/meetings-agendas-minutes/</w:instrText>
      </w:r>
      <w:r w:rsidR="00915E0D">
        <w:rPr>
          <w:rFonts w:ascii="Arial" w:eastAsia="Arial" w:hAnsi="Arial" w:cs="Arial"/>
          <w:spacing w:val="6"/>
        </w:rPr>
        <w:instrText xml:space="preserve">" </w:instrText>
      </w:r>
      <w:r w:rsidR="00915E0D">
        <w:rPr>
          <w:rFonts w:ascii="Arial" w:eastAsia="Arial" w:hAnsi="Arial" w:cs="Arial"/>
          <w:spacing w:val="6"/>
        </w:rPr>
        <w:fldChar w:fldCharType="separate"/>
      </w:r>
      <w:r w:rsidR="00915E0D" w:rsidRPr="00E95F07">
        <w:rPr>
          <w:rStyle w:val="Hyperlink"/>
          <w:rFonts w:ascii="Arial" w:eastAsia="Arial" w:hAnsi="Arial" w:cs="Arial"/>
          <w:spacing w:val="6"/>
        </w:rPr>
        <w:t>https://eiph.id.gov/region-7-behavioral-health-board-r7bhb/meetings-agendas-minutes/</w:t>
      </w:r>
      <w:r w:rsidR="00915E0D">
        <w:rPr>
          <w:rFonts w:ascii="Arial" w:eastAsia="Arial" w:hAnsi="Arial" w:cs="Arial"/>
          <w:spacing w:val="6"/>
        </w:rPr>
        <w:fldChar w:fldCharType="end"/>
      </w:r>
      <w:r w:rsidR="00915E0D">
        <w:rPr>
          <w:rFonts w:ascii="Arial" w:eastAsia="Arial" w:hAnsi="Arial" w:cs="Arial"/>
          <w:spacing w:val="6"/>
        </w:rPr>
        <w:t xml:space="preserve"> </w:t>
      </w:r>
    </w:p>
    <w:p w14:paraId="7BBDD033" w14:textId="77777777" w:rsidR="003F43E8" w:rsidRDefault="003F43E8" w:rsidP="003F43E8">
      <w:pPr>
        <w:pStyle w:val="ListParagraph"/>
        <w:spacing w:after="40" w:line="240" w:lineRule="auto"/>
        <w:ind w:left="360"/>
        <w:rPr>
          <w:rFonts w:ascii="Arial" w:eastAsia="Arial" w:hAnsi="Arial" w:cs="Arial"/>
          <w:spacing w:val="6"/>
        </w:rPr>
      </w:pPr>
    </w:p>
    <w:p w14:paraId="0D6B7025" w14:textId="3A620299" w:rsidR="00087EFA" w:rsidRPr="003F43E8" w:rsidRDefault="002A23A3" w:rsidP="003F43E8">
      <w:pPr>
        <w:pStyle w:val="ListParagraph"/>
        <w:numPr>
          <w:ilvl w:val="0"/>
          <w:numId w:val="4"/>
        </w:numPr>
        <w:spacing w:after="40" w:line="240" w:lineRule="auto"/>
        <w:rPr>
          <w:rFonts w:ascii="Arial" w:eastAsia="Arial" w:hAnsi="Arial" w:cs="Arial"/>
          <w:spacing w:val="6"/>
        </w:rPr>
      </w:pPr>
      <w:r w:rsidRPr="003F43E8">
        <w:rPr>
          <w:rFonts w:ascii="Arial" w:eastAsia="Arial" w:hAnsi="Arial" w:cs="Arial"/>
          <w:b/>
          <w:bCs/>
          <w:spacing w:val="6"/>
        </w:rPr>
        <w:t>CHILDREN’S MENTAL HEALTH SUBCOMMITTEE REPORT | Teriann Ness-Parker</w:t>
      </w:r>
    </w:p>
    <w:p w14:paraId="3BCDCBAC" w14:textId="5D3E1E72" w:rsidR="008F291B" w:rsidRDefault="008F291B" w:rsidP="003F43E8">
      <w:pPr>
        <w:pStyle w:val="ListParagraph"/>
        <w:spacing w:after="40" w:line="240" w:lineRule="auto"/>
        <w:ind w:left="360"/>
        <w:rPr>
          <w:rFonts w:ascii="Arial" w:eastAsia="Arial" w:hAnsi="Arial" w:cs="Arial"/>
          <w:spacing w:val="6"/>
        </w:rPr>
      </w:pPr>
      <w:r w:rsidRPr="0032457E">
        <w:rPr>
          <w:rFonts w:ascii="Arial" w:eastAsia="Arial" w:hAnsi="Arial" w:cs="Arial"/>
          <w:spacing w:val="6"/>
        </w:rPr>
        <w:t>RHS</w:t>
      </w:r>
      <w:r w:rsidR="0032457E" w:rsidRPr="0032457E">
        <w:rPr>
          <w:rFonts w:ascii="Arial" w:eastAsia="Arial" w:hAnsi="Arial" w:cs="Arial"/>
          <w:spacing w:val="6"/>
        </w:rPr>
        <w:t xml:space="preserve"> presented on</w:t>
      </w:r>
      <w:r w:rsidRPr="0032457E">
        <w:rPr>
          <w:rFonts w:ascii="Arial" w:eastAsia="Arial" w:hAnsi="Arial" w:cs="Arial"/>
          <w:spacing w:val="6"/>
        </w:rPr>
        <w:t xml:space="preserve"> ESMI</w:t>
      </w:r>
      <w:r w:rsidR="00FB5170">
        <w:rPr>
          <w:rFonts w:ascii="Arial" w:eastAsia="Arial" w:hAnsi="Arial" w:cs="Arial"/>
          <w:spacing w:val="6"/>
        </w:rPr>
        <w:t>; T</w:t>
      </w:r>
      <w:r w:rsidRPr="0032457E">
        <w:rPr>
          <w:rFonts w:ascii="Arial" w:eastAsia="Arial" w:hAnsi="Arial" w:cs="Arial"/>
          <w:spacing w:val="6"/>
        </w:rPr>
        <w:t xml:space="preserve">he </w:t>
      </w:r>
      <w:r w:rsidR="0032457E" w:rsidRPr="0032457E">
        <w:rPr>
          <w:rFonts w:ascii="Arial" w:eastAsia="Arial" w:hAnsi="Arial" w:cs="Arial"/>
          <w:spacing w:val="6"/>
        </w:rPr>
        <w:t xml:space="preserve">February 17, </w:t>
      </w:r>
      <w:proofErr w:type="gramStart"/>
      <w:r w:rsidR="0032457E" w:rsidRPr="0032457E">
        <w:rPr>
          <w:rFonts w:ascii="Arial" w:eastAsia="Arial" w:hAnsi="Arial" w:cs="Arial"/>
          <w:spacing w:val="6"/>
        </w:rPr>
        <w:t>2023</w:t>
      </w:r>
      <w:proofErr w:type="gramEnd"/>
      <w:r w:rsidR="0032457E" w:rsidRPr="0032457E">
        <w:rPr>
          <w:rFonts w:ascii="Arial" w:eastAsia="Arial" w:hAnsi="Arial" w:cs="Arial"/>
          <w:spacing w:val="6"/>
        </w:rPr>
        <w:t xml:space="preserve"> </w:t>
      </w:r>
      <w:r w:rsidRPr="0032457E">
        <w:rPr>
          <w:rFonts w:ascii="Arial" w:eastAsia="Arial" w:hAnsi="Arial" w:cs="Arial"/>
          <w:spacing w:val="6"/>
        </w:rPr>
        <w:t xml:space="preserve">CMH meeting minutes </w:t>
      </w:r>
      <w:r w:rsidR="00FB5170">
        <w:rPr>
          <w:rFonts w:ascii="Arial" w:eastAsia="Arial" w:hAnsi="Arial" w:cs="Arial"/>
          <w:spacing w:val="6"/>
        </w:rPr>
        <w:t xml:space="preserve">can be found </w:t>
      </w:r>
      <w:r w:rsidRPr="0032457E">
        <w:rPr>
          <w:rFonts w:ascii="Arial" w:eastAsia="Arial" w:hAnsi="Arial" w:cs="Arial"/>
          <w:spacing w:val="6"/>
        </w:rPr>
        <w:t xml:space="preserve">on </w:t>
      </w:r>
      <w:r w:rsidR="00FB5170" w:rsidRPr="00FB5170">
        <w:rPr>
          <w:rFonts w:ascii="Arial" w:eastAsia="Arial" w:hAnsi="Arial" w:cs="Arial"/>
          <w:spacing w:val="6"/>
        </w:rPr>
        <w:t>Eastern Idaho Public Health</w:t>
      </w:r>
      <w:r w:rsidR="00FB5170">
        <w:rPr>
          <w:rFonts w:ascii="Arial" w:eastAsia="Arial" w:hAnsi="Arial" w:cs="Arial"/>
          <w:spacing w:val="6"/>
        </w:rPr>
        <w:t>’s</w:t>
      </w:r>
      <w:r w:rsidRPr="0032457E">
        <w:rPr>
          <w:rFonts w:ascii="Arial" w:eastAsia="Arial" w:hAnsi="Arial" w:cs="Arial"/>
          <w:spacing w:val="6"/>
        </w:rPr>
        <w:t xml:space="preserve"> website</w:t>
      </w:r>
    </w:p>
    <w:p w14:paraId="3322DE19" w14:textId="77777777" w:rsidR="000E7DDA" w:rsidRPr="0032457E" w:rsidRDefault="000E7DDA" w:rsidP="003F43E8">
      <w:pPr>
        <w:pStyle w:val="ListParagraph"/>
        <w:spacing w:after="40" w:line="240" w:lineRule="auto"/>
        <w:ind w:left="360"/>
        <w:rPr>
          <w:rFonts w:ascii="Arial" w:eastAsia="Arial" w:hAnsi="Arial" w:cs="Arial"/>
          <w:spacing w:val="6"/>
          <w:sz w:val="24"/>
          <w:szCs w:val="24"/>
        </w:rPr>
      </w:pPr>
    </w:p>
    <w:p w14:paraId="06B2FAC7" w14:textId="252108C0" w:rsidR="006B0D76" w:rsidRDefault="006B0D76" w:rsidP="003F43E8">
      <w:pPr>
        <w:pStyle w:val="ListParagraph"/>
        <w:numPr>
          <w:ilvl w:val="0"/>
          <w:numId w:val="4"/>
        </w:numPr>
        <w:spacing w:after="40" w:line="240" w:lineRule="auto"/>
        <w:rPr>
          <w:rFonts w:ascii="Arial" w:eastAsia="Arial" w:hAnsi="Arial" w:cs="Arial"/>
          <w:spacing w:val="6"/>
        </w:rPr>
      </w:pPr>
      <w:r w:rsidRPr="2EF552DC">
        <w:rPr>
          <w:rFonts w:ascii="Arial" w:eastAsia="Arial" w:hAnsi="Arial" w:cs="Arial"/>
          <w:b/>
          <w:bCs/>
          <w:spacing w:val="6"/>
        </w:rPr>
        <w:lastRenderedPageBreak/>
        <w:t>BOARD BUSINESS |</w:t>
      </w:r>
      <w:r w:rsidR="002A23A3" w:rsidRPr="002A23A3">
        <w:rPr>
          <w:rFonts w:ascii="Arial" w:eastAsia="Arial" w:hAnsi="Arial" w:cs="Arial"/>
          <w:b/>
          <w:bCs/>
          <w:color w:val="FF0000"/>
          <w:spacing w:val="6"/>
        </w:rPr>
        <w:t xml:space="preserve"> ACTION ITEM </w:t>
      </w:r>
      <w:r w:rsidR="002A23A3">
        <w:rPr>
          <w:rFonts w:ascii="Arial" w:eastAsia="Arial" w:hAnsi="Arial" w:cs="Arial"/>
          <w:b/>
          <w:bCs/>
          <w:spacing w:val="6"/>
        </w:rPr>
        <w:t xml:space="preserve">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2EF9C571" w14:textId="0E261D0D" w:rsidR="00F63C77" w:rsidRDefault="00D714A4" w:rsidP="003F43E8">
      <w:pPr>
        <w:pStyle w:val="ListParagraph"/>
        <w:numPr>
          <w:ilvl w:val="0"/>
          <w:numId w:val="11"/>
        </w:numPr>
        <w:spacing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Board Treasurer</w:t>
      </w:r>
    </w:p>
    <w:p w14:paraId="67352408" w14:textId="2094AA32" w:rsidR="00EE3838" w:rsidRPr="00D714A4" w:rsidRDefault="00EE3838" w:rsidP="003F43E8">
      <w:pPr>
        <w:pStyle w:val="ListParagraph"/>
        <w:spacing w:after="40"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Tabled until March 2023 meeting</w:t>
      </w:r>
      <w:r w:rsidR="00956B0A">
        <w:rPr>
          <w:rFonts w:ascii="Arial" w:eastAsia="Arial" w:hAnsi="Arial" w:cs="Arial"/>
        </w:rPr>
        <w:t>.</w:t>
      </w:r>
    </w:p>
    <w:p w14:paraId="153CD0D5" w14:textId="247BAE61" w:rsidR="006B0D76" w:rsidRPr="001513BE" w:rsidRDefault="006B0D76" w:rsidP="003F43E8">
      <w:p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</w:p>
    <w:p w14:paraId="66C5DD67" w14:textId="17AF261C" w:rsidR="009B4518" w:rsidRPr="00DE7CA4" w:rsidRDefault="00D714A4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  <w:r w:rsidRPr="00D714A4">
        <w:rPr>
          <w:rFonts w:ascii="Arial" w:eastAsia="Arial" w:hAnsi="Arial" w:cs="Arial"/>
          <w:b/>
          <w:bCs/>
          <w:spacing w:val="6"/>
        </w:rPr>
        <w:t>2023 R7BHB Goals | Samuel Hulse</w:t>
      </w:r>
    </w:p>
    <w:p w14:paraId="3555BF90" w14:textId="1A264B79" w:rsidR="00DE7CA4" w:rsidRPr="00DE7CA4" w:rsidRDefault="00DE7CA4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 xml:space="preserve">Discussed potential 2023 goals. </w:t>
      </w:r>
    </w:p>
    <w:p w14:paraId="02CE9C1F" w14:textId="46D5EB42" w:rsidR="00F45A07" w:rsidRPr="00A041AC" w:rsidRDefault="00F45A07" w:rsidP="003F43E8">
      <w:pPr>
        <w:tabs>
          <w:tab w:val="right" w:pos="10800"/>
        </w:tabs>
        <w:spacing w:after="40" w:line="240" w:lineRule="auto"/>
        <w:rPr>
          <w:rFonts w:ascii="Arial" w:eastAsia="Arial" w:hAnsi="Arial" w:cs="Arial"/>
        </w:rPr>
      </w:pPr>
    </w:p>
    <w:p w14:paraId="1BA9FECC" w14:textId="084662AA" w:rsidR="002A23A3" w:rsidRPr="00BD6340" w:rsidRDefault="002A23A3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 xml:space="preserve">R7BHB MEMBER SPOTLIGHT | </w:t>
      </w:r>
      <w:r w:rsidR="00D714A4">
        <w:rPr>
          <w:rFonts w:ascii="Arial" w:eastAsia="Arial" w:hAnsi="Arial" w:cs="Arial"/>
          <w:b/>
          <w:bCs/>
          <w:spacing w:val="6"/>
        </w:rPr>
        <w:t>Commissioner Eric Jackson</w:t>
      </w:r>
    </w:p>
    <w:p w14:paraId="6C369A67" w14:textId="231D0782" w:rsidR="006556A0" w:rsidRDefault="00DE7CA4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>Commissioner Jackson is a County Commissioner in Bingham County. He shared information about his life as well as shared his desire to want</w:t>
      </w:r>
      <w:r w:rsidR="00060FF7">
        <w:rPr>
          <w:rFonts w:ascii="Arial" w:eastAsia="Arial" w:hAnsi="Arial" w:cs="Arial"/>
          <w:spacing w:val="6"/>
        </w:rPr>
        <w:t xml:space="preserve"> to help community members</w:t>
      </w:r>
      <w:r>
        <w:rPr>
          <w:rFonts w:ascii="Arial" w:eastAsia="Arial" w:hAnsi="Arial" w:cs="Arial"/>
          <w:spacing w:val="6"/>
        </w:rPr>
        <w:t>.</w:t>
      </w:r>
    </w:p>
    <w:p w14:paraId="2FDCF7E9" w14:textId="77777777" w:rsidR="00D2579F" w:rsidRDefault="00D2579F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b/>
          <w:bCs/>
          <w:spacing w:val="6"/>
        </w:rPr>
      </w:pPr>
    </w:p>
    <w:p w14:paraId="63356399" w14:textId="0BC3AFE8" w:rsidR="004E016D" w:rsidRDefault="002A23A3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 xml:space="preserve">MARTHA TANNER MEMOTIRAL GRANT | </w:t>
      </w:r>
      <w:r w:rsidRPr="002A23A3">
        <w:rPr>
          <w:rFonts w:ascii="Arial" w:eastAsia="Arial" w:hAnsi="Arial" w:cs="Arial"/>
          <w:b/>
          <w:bCs/>
          <w:color w:val="FF0000"/>
          <w:spacing w:val="6"/>
        </w:rPr>
        <w:t xml:space="preserve">ACTION ITEM </w:t>
      </w:r>
      <w:r>
        <w:rPr>
          <w:rFonts w:ascii="Arial" w:eastAsia="Arial" w:hAnsi="Arial" w:cs="Arial"/>
          <w:b/>
          <w:bCs/>
          <w:spacing w:val="6"/>
        </w:rPr>
        <w:t xml:space="preserve">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059CB8BB" w14:textId="35F0033E" w:rsidR="004E016D" w:rsidRDefault="004E016D" w:rsidP="003F43E8">
      <w:pPr>
        <w:pStyle w:val="ListParagraph"/>
        <w:numPr>
          <w:ilvl w:val="0"/>
          <w:numId w:val="9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>Healthy Care Solutions</w:t>
      </w:r>
      <w:r w:rsidR="007A3DCC">
        <w:rPr>
          <w:rFonts w:ascii="Arial" w:eastAsia="Arial" w:hAnsi="Arial" w:cs="Arial"/>
          <w:b/>
          <w:bCs/>
          <w:spacing w:val="6"/>
        </w:rPr>
        <w:t xml:space="preserve"> – </w:t>
      </w:r>
      <w:r w:rsidR="00B15EA6">
        <w:rPr>
          <w:rFonts w:ascii="Arial" w:eastAsia="Arial" w:hAnsi="Arial" w:cs="Arial"/>
          <w:b/>
          <w:bCs/>
          <w:spacing w:val="6"/>
        </w:rPr>
        <w:t>Withdrew application</w:t>
      </w:r>
    </w:p>
    <w:p w14:paraId="34905767" w14:textId="152AFA6C" w:rsidR="007A6539" w:rsidRPr="00023A47" w:rsidRDefault="004E016D" w:rsidP="003F43E8">
      <w:pPr>
        <w:pStyle w:val="ListParagraph"/>
        <w:numPr>
          <w:ilvl w:val="0"/>
          <w:numId w:val="9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 w:rsidRPr="00023A47">
        <w:rPr>
          <w:rFonts w:ascii="Arial" w:eastAsia="Arial" w:hAnsi="Arial" w:cs="Arial"/>
          <w:b/>
          <w:bCs/>
          <w:spacing w:val="6"/>
        </w:rPr>
        <w:t>Idaho Falls Friendship Club</w:t>
      </w:r>
      <w:r w:rsidR="00B15EA6" w:rsidRPr="00023A47">
        <w:rPr>
          <w:rFonts w:ascii="Arial" w:eastAsia="Arial" w:hAnsi="Arial" w:cs="Arial"/>
          <w:b/>
          <w:bCs/>
          <w:spacing w:val="6"/>
        </w:rPr>
        <w:t xml:space="preserve"> </w:t>
      </w:r>
    </w:p>
    <w:p w14:paraId="0D75C80E" w14:textId="77777777" w:rsidR="00FB5170" w:rsidRPr="00FB5170" w:rsidRDefault="00FB5170" w:rsidP="003F43E8">
      <w:pPr>
        <w:spacing w:after="40" w:line="240" w:lineRule="auto"/>
        <w:ind w:left="360"/>
        <w:rPr>
          <w:rFonts w:ascii="Arial" w:eastAsia="Arial" w:hAnsi="Arial" w:cs="Arial"/>
          <w:b/>
          <w:bCs/>
          <w:spacing w:val="6"/>
          <w:sz w:val="4"/>
          <w:szCs w:val="4"/>
        </w:rPr>
      </w:pPr>
    </w:p>
    <w:p w14:paraId="64D3F461" w14:textId="38681EE3" w:rsidR="007A6539" w:rsidRPr="00023A47" w:rsidRDefault="0004696E" w:rsidP="003F43E8">
      <w:pPr>
        <w:spacing w:after="40" w:line="240" w:lineRule="auto"/>
        <w:ind w:left="360"/>
        <w:rPr>
          <w:rFonts w:ascii="Arial" w:eastAsia="Arial" w:hAnsi="Arial" w:cs="Arial"/>
          <w:b/>
          <w:bCs/>
          <w:spacing w:val="6"/>
        </w:rPr>
      </w:pPr>
      <w:r w:rsidRPr="00023A47">
        <w:rPr>
          <w:rFonts w:ascii="Arial" w:eastAsia="Arial" w:hAnsi="Arial" w:cs="Arial"/>
          <w:b/>
          <w:bCs/>
          <w:spacing w:val="6"/>
        </w:rPr>
        <w:t>Commissioner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 </w:t>
      </w:r>
      <w:r w:rsidR="00023A47" w:rsidRPr="00023A47">
        <w:rPr>
          <w:rFonts w:ascii="Arial" w:eastAsia="Arial" w:hAnsi="Arial" w:cs="Arial"/>
          <w:b/>
          <w:bCs/>
          <w:spacing w:val="6"/>
        </w:rPr>
        <w:t xml:space="preserve">Brent </w:t>
      </w:r>
      <w:r w:rsidRPr="00023A47">
        <w:rPr>
          <w:rFonts w:ascii="Arial" w:eastAsia="Arial" w:hAnsi="Arial" w:cs="Arial"/>
          <w:b/>
          <w:bCs/>
          <w:spacing w:val="6"/>
        </w:rPr>
        <w:t>Mendenhall</w:t>
      </w:r>
      <w:r>
        <w:rPr>
          <w:rFonts w:ascii="Arial" w:eastAsia="Arial" w:hAnsi="Arial" w:cs="Arial"/>
          <w:b/>
          <w:bCs/>
          <w:spacing w:val="6"/>
        </w:rPr>
        <w:t xml:space="preserve"> 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motioned </w:t>
      </w:r>
      <w:r w:rsidR="00023A47" w:rsidRPr="00023A47">
        <w:rPr>
          <w:rFonts w:ascii="Arial" w:eastAsia="Arial" w:hAnsi="Arial" w:cs="Arial"/>
          <w:b/>
          <w:bCs/>
          <w:spacing w:val="6"/>
        </w:rPr>
        <w:t>that the board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 table</w:t>
      </w:r>
      <w:r w:rsidR="00023A47" w:rsidRPr="00023A47">
        <w:rPr>
          <w:rFonts w:ascii="Arial" w:eastAsia="Arial" w:hAnsi="Arial" w:cs="Arial"/>
          <w:b/>
          <w:bCs/>
          <w:spacing w:val="6"/>
        </w:rPr>
        <w:t xml:space="preserve"> the awarding of the Martha Tanner Memorial Grant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 with an expected favorable outcome</w:t>
      </w:r>
      <w:r w:rsidR="00023A47" w:rsidRPr="00023A47">
        <w:rPr>
          <w:rFonts w:ascii="Arial" w:eastAsia="Arial" w:hAnsi="Arial" w:cs="Arial"/>
          <w:b/>
          <w:bCs/>
          <w:spacing w:val="6"/>
        </w:rPr>
        <w:t>. S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econded by Dustin Park. No </w:t>
      </w:r>
      <w:r w:rsidR="00023A47" w:rsidRPr="00023A47">
        <w:rPr>
          <w:rFonts w:ascii="Arial" w:eastAsia="Arial" w:hAnsi="Arial" w:cs="Arial"/>
          <w:b/>
          <w:bCs/>
          <w:spacing w:val="6"/>
        </w:rPr>
        <w:t>further discussion.</w:t>
      </w:r>
      <w:r w:rsidR="007A6539" w:rsidRPr="00023A47">
        <w:rPr>
          <w:rFonts w:ascii="Arial" w:eastAsia="Arial" w:hAnsi="Arial" w:cs="Arial"/>
          <w:b/>
          <w:bCs/>
          <w:spacing w:val="6"/>
        </w:rPr>
        <w:t xml:space="preserve"> Motion passed.</w:t>
      </w:r>
    </w:p>
    <w:p w14:paraId="161102CA" w14:textId="77777777" w:rsidR="00D714A4" w:rsidRPr="002A23A3" w:rsidRDefault="00D714A4" w:rsidP="003F43E8">
      <w:pPr>
        <w:pStyle w:val="ListParagraph"/>
        <w:spacing w:after="40" w:line="240" w:lineRule="auto"/>
        <w:rPr>
          <w:rFonts w:ascii="Arial" w:eastAsia="Arial" w:hAnsi="Arial" w:cs="Arial"/>
          <w:b/>
          <w:bCs/>
          <w:spacing w:val="6"/>
        </w:rPr>
      </w:pPr>
    </w:p>
    <w:p w14:paraId="37EE4712" w14:textId="7801827E" w:rsidR="00D714A4" w:rsidRDefault="00D714A4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>FLOURISH POINT PRESENTATION | Brooks McFadden</w:t>
      </w:r>
    </w:p>
    <w:p w14:paraId="16EA9352" w14:textId="702DDB74" w:rsidR="00FB5170" w:rsidRPr="003121A9" w:rsidRDefault="00023A47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 w:rsidRPr="003121A9">
        <w:rPr>
          <w:rFonts w:ascii="Arial" w:eastAsia="Arial" w:hAnsi="Arial" w:cs="Arial"/>
          <w:spacing w:val="6"/>
        </w:rPr>
        <w:t>Brooks McFadden shared information about the closing of Flourish Points physical location in November of 2022 and their transition to providing online resources.</w:t>
      </w:r>
      <w:r w:rsidR="00FB5170">
        <w:rPr>
          <w:rFonts w:ascii="Arial" w:eastAsia="Arial" w:hAnsi="Arial" w:cs="Arial"/>
          <w:spacing w:val="6"/>
        </w:rPr>
        <w:t xml:space="preserve"> </w:t>
      </w:r>
      <w:r w:rsidR="00FB5170" w:rsidRPr="003121A9">
        <w:rPr>
          <w:rFonts w:ascii="Arial" w:eastAsia="Arial" w:hAnsi="Arial" w:cs="Arial"/>
          <w:spacing w:val="6"/>
        </w:rPr>
        <w:t>Sheriff Hulse asked Brooks for a follow</w:t>
      </w:r>
      <w:r w:rsidR="00FB5170">
        <w:rPr>
          <w:rFonts w:ascii="Arial" w:eastAsia="Arial" w:hAnsi="Arial" w:cs="Arial"/>
          <w:spacing w:val="6"/>
        </w:rPr>
        <w:t>-</w:t>
      </w:r>
      <w:r w:rsidR="00FB5170" w:rsidRPr="003121A9">
        <w:rPr>
          <w:rFonts w:ascii="Arial" w:eastAsia="Arial" w:hAnsi="Arial" w:cs="Arial"/>
          <w:spacing w:val="6"/>
        </w:rPr>
        <w:t>up report to clarify information from the report Flourish point previously shared with the board.</w:t>
      </w:r>
    </w:p>
    <w:p w14:paraId="78DB3F6C" w14:textId="021FB9DF" w:rsidR="003121A9" w:rsidRPr="003121A9" w:rsidRDefault="003121A9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b/>
          <w:bCs/>
          <w:spacing w:val="6"/>
        </w:rPr>
      </w:pPr>
      <w:r w:rsidRPr="003121A9">
        <w:rPr>
          <w:rFonts w:ascii="Arial" w:eastAsia="Arial" w:hAnsi="Arial" w:cs="Arial"/>
          <w:spacing w:val="6"/>
        </w:rPr>
        <w:t xml:space="preserve">For additional information </w:t>
      </w:r>
      <w:r>
        <w:rPr>
          <w:rFonts w:ascii="Arial" w:eastAsia="Arial" w:hAnsi="Arial" w:cs="Arial"/>
          <w:spacing w:val="6"/>
        </w:rPr>
        <w:t xml:space="preserve">regarding Flourish Point, </w:t>
      </w:r>
      <w:r w:rsidRPr="003121A9">
        <w:rPr>
          <w:rFonts w:ascii="Arial" w:eastAsia="Arial" w:hAnsi="Arial" w:cs="Arial"/>
          <w:spacing w:val="6"/>
        </w:rPr>
        <w:t>please see the Flourish Point PowerPoint document located in the February 2023 Meeting document’s location on Eastern Idaho Public Health’s website.</w:t>
      </w:r>
    </w:p>
    <w:p w14:paraId="306A4B65" w14:textId="77777777" w:rsidR="003121A9" w:rsidRPr="00FB5170" w:rsidRDefault="003121A9" w:rsidP="003F43E8">
      <w:pPr>
        <w:tabs>
          <w:tab w:val="right" w:pos="10800"/>
        </w:tabs>
        <w:spacing w:after="40" w:line="240" w:lineRule="auto"/>
        <w:rPr>
          <w:rFonts w:ascii="Arial" w:eastAsia="Arial" w:hAnsi="Arial" w:cs="Arial"/>
          <w:color w:val="FF0000"/>
          <w:spacing w:val="6"/>
        </w:rPr>
      </w:pPr>
    </w:p>
    <w:p w14:paraId="3D97446A" w14:textId="106B4241" w:rsidR="004E016D" w:rsidRDefault="004E016D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 xml:space="preserve">COMMUNITY REPORTS/ANNOUCEMENTS 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3AB83FB0" w14:textId="77777777" w:rsidR="00FB5170" w:rsidRDefault="0085161D" w:rsidP="003F43E8">
      <w:pPr>
        <w:pStyle w:val="ListParagraph"/>
        <w:numPr>
          <w:ilvl w:val="0"/>
          <w:numId w:val="13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  <w:r w:rsidRPr="00A07A76">
        <w:rPr>
          <w:rFonts w:ascii="Arial" w:eastAsia="Arial" w:hAnsi="Arial" w:cs="Arial"/>
          <w:spacing w:val="6"/>
        </w:rPr>
        <w:t>CIT training May 1</w:t>
      </w:r>
      <w:r w:rsidRPr="00A07A76">
        <w:rPr>
          <w:rFonts w:ascii="Arial" w:eastAsia="Arial" w:hAnsi="Arial" w:cs="Arial"/>
          <w:spacing w:val="6"/>
          <w:vertAlign w:val="superscript"/>
        </w:rPr>
        <w:t>st</w:t>
      </w:r>
      <w:r w:rsidRPr="00A07A76">
        <w:rPr>
          <w:rFonts w:ascii="Arial" w:eastAsia="Arial" w:hAnsi="Arial" w:cs="Arial"/>
          <w:spacing w:val="6"/>
        </w:rPr>
        <w:t xml:space="preserve"> through May 5</w:t>
      </w:r>
      <w:r w:rsidRPr="00A07A76">
        <w:rPr>
          <w:rFonts w:ascii="Arial" w:eastAsia="Arial" w:hAnsi="Arial" w:cs="Arial"/>
          <w:spacing w:val="6"/>
          <w:vertAlign w:val="superscript"/>
        </w:rPr>
        <w:t>th</w:t>
      </w:r>
      <w:r w:rsidRPr="00A07A76">
        <w:rPr>
          <w:rFonts w:ascii="Arial" w:eastAsia="Arial" w:hAnsi="Arial" w:cs="Arial"/>
          <w:spacing w:val="6"/>
        </w:rPr>
        <w:t xml:space="preserve">, the training is full and there is a growing </w:t>
      </w:r>
      <w:r w:rsidR="00A07A76" w:rsidRPr="00A07A76">
        <w:rPr>
          <w:rFonts w:ascii="Arial" w:eastAsia="Arial" w:hAnsi="Arial" w:cs="Arial"/>
          <w:spacing w:val="6"/>
        </w:rPr>
        <w:t>waiting list</w:t>
      </w:r>
      <w:r w:rsidRPr="00A07A76">
        <w:rPr>
          <w:rFonts w:ascii="Arial" w:eastAsia="Arial" w:hAnsi="Arial" w:cs="Arial"/>
          <w:spacing w:val="6"/>
        </w:rPr>
        <w:t>; will look at a secondary follow up training in Septem</w:t>
      </w:r>
      <w:r w:rsidR="00CB381A" w:rsidRPr="00A07A76">
        <w:rPr>
          <w:rFonts w:ascii="Arial" w:eastAsia="Arial" w:hAnsi="Arial" w:cs="Arial"/>
          <w:spacing w:val="6"/>
        </w:rPr>
        <w:t>ber</w:t>
      </w:r>
    </w:p>
    <w:p w14:paraId="76748E8C" w14:textId="32B7204A" w:rsidR="00F01B5B" w:rsidRPr="00FB5170" w:rsidRDefault="00FB5170" w:rsidP="003F43E8">
      <w:pPr>
        <w:pStyle w:val="ListParagraph"/>
        <w:numPr>
          <w:ilvl w:val="0"/>
          <w:numId w:val="13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  <w:r w:rsidRPr="00FB5170">
        <w:rPr>
          <w:rFonts w:ascii="Arial" w:eastAsia="Arial" w:hAnsi="Arial" w:cs="Arial"/>
          <w:spacing w:val="6"/>
        </w:rPr>
        <w:t xml:space="preserve">The </w:t>
      </w:r>
      <w:r w:rsidR="00F01B5B" w:rsidRPr="00FB5170">
        <w:rPr>
          <w:rFonts w:ascii="Arial" w:eastAsia="Arial" w:hAnsi="Arial" w:cs="Arial"/>
          <w:spacing w:val="6"/>
        </w:rPr>
        <w:t xml:space="preserve">Chamber of Commerce in </w:t>
      </w:r>
      <w:r w:rsidR="00ED2C43" w:rsidRPr="00FB5170">
        <w:rPr>
          <w:rFonts w:ascii="Arial" w:eastAsia="Arial" w:hAnsi="Arial" w:cs="Arial"/>
          <w:spacing w:val="6"/>
        </w:rPr>
        <w:t>Blackfoot</w:t>
      </w:r>
      <w:r w:rsidR="00F01B5B" w:rsidRPr="00FB5170">
        <w:rPr>
          <w:rFonts w:ascii="Arial" w:eastAsia="Arial" w:hAnsi="Arial" w:cs="Arial"/>
          <w:spacing w:val="6"/>
        </w:rPr>
        <w:t xml:space="preserve"> </w:t>
      </w:r>
      <w:r w:rsidRPr="00FB5170">
        <w:rPr>
          <w:rFonts w:ascii="Arial" w:eastAsia="Arial" w:hAnsi="Arial" w:cs="Arial"/>
          <w:spacing w:val="6"/>
        </w:rPr>
        <w:t>provides legislative information</w:t>
      </w:r>
      <w:r w:rsidR="004A571D" w:rsidRPr="00FB5170">
        <w:rPr>
          <w:rFonts w:ascii="Arial" w:eastAsia="Arial" w:hAnsi="Arial" w:cs="Arial"/>
          <w:spacing w:val="6"/>
        </w:rPr>
        <w:t xml:space="preserve"> every other Wednesday at </w:t>
      </w:r>
      <w:r w:rsidRPr="00FB5170">
        <w:rPr>
          <w:rFonts w:ascii="Arial" w:eastAsia="Arial" w:hAnsi="Arial" w:cs="Arial"/>
          <w:spacing w:val="6"/>
        </w:rPr>
        <w:t xml:space="preserve">the </w:t>
      </w:r>
      <w:r w:rsidR="004A571D" w:rsidRPr="00FB5170">
        <w:rPr>
          <w:rFonts w:ascii="Arial" w:eastAsia="Arial" w:hAnsi="Arial" w:cs="Arial"/>
          <w:spacing w:val="6"/>
        </w:rPr>
        <w:t xml:space="preserve">Homestead </w:t>
      </w:r>
      <w:r w:rsidR="00A07A76" w:rsidRPr="00FB5170">
        <w:rPr>
          <w:rFonts w:ascii="Arial" w:eastAsia="Arial" w:hAnsi="Arial" w:cs="Arial"/>
          <w:spacing w:val="6"/>
        </w:rPr>
        <w:t>Restaurant</w:t>
      </w:r>
      <w:r w:rsidR="004A571D" w:rsidRPr="00FB5170">
        <w:rPr>
          <w:rFonts w:ascii="Arial" w:eastAsia="Arial" w:hAnsi="Arial" w:cs="Arial"/>
          <w:spacing w:val="6"/>
        </w:rPr>
        <w:t xml:space="preserve"> </w:t>
      </w:r>
      <w:r w:rsidRPr="00FB5170">
        <w:rPr>
          <w:rFonts w:ascii="Arial" w:eastAsia="Arial" w:hAnsi="Arial" w:cs="Arial"/>
          <w:spacing w:val="6"/>
        </w:rPr>
        <w:t xml:space="preserve">from </w:t>
      </w:r>
      <w:r w:rsidR="004A571D" w:rsidRPr="00FB5170">
        <w:rPr>
          <w:rFonts w:ascii="Arial" w:eastAsia="Arial" w:hAnsi="Arial" w:cs="Arial"/>
          <w:spacing w:val="6"/>
        </w:rPr>
        <w:t>7am to 8am</w:t>
      </w:r>
      <w:r w:rsidRPr="00FB5170">
        <w:rPr>
          <w:rFonts w:ascii="Arial" w:eastAsia="Arial" w:hAnsi="Arial" w:cs="Arial"/>
          <w:spacing w:val="6"/>
        </w:rPr>
        <w:t xml:space="preserve">. Individuals </w:t>
      </w:r>
      <w:r w:rsidR="004A571D" w:rsidRPr="00FB5170">
        <w:rPr>
          <w:rFonts w:ascii="Arial" w:eastAsia="Arial" w:hAnsi="Arial" w:cs="Arial"/>
          <w:spacing w:val="6"/>
        </w:rPr>
        <w:t>can zoom into it as well</w:t>
      </w:r>
      <w:r w:rsidRPr="00FB5170">
        <w:rPr>
          <w:rFonts w:ascii="Arial" w:eastAsia="Arial" w:hAnsi="Arial" w:cs="Arial"/>
          <w:spacing w:val="6"/>
        </w:rPr>
        <w:t>.</w:t>
      </w:r>
    </w:p>
    <w:p w14:paraId="5282B6DA" w14:textId="77777777" w:rsidR="004E016D" w:rsidRDefault="004E016D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b/>
          <w:bCs/>
          <w:spacing w:val="6"/>
        </w:rPr>
      </w:pPr>
    </w:p>
    <w:p w14:paraId="077A3C1B" w14:textId="08A78300" w:rsidR="004D4883" w:rsidRDefault="006B0D76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ascii="Arial" w:eastAsia="Arial" w:hAnsi="Arial" w:cs="Arial"/>
          <w:b/>
          <w:bCs/>
          <w:spacing w:val="6"/>
        </w:rPr>
      </w:pPr>
      <w:r>
        <w:rPr>
          <w:rFonts w:ascii="Arial" w:eastAsia="Arial" w:hAnsi="Arial" w:cs="Arial"/>
          <w:b/>
          <w:bCs/>
          <w:spacing w:val="6"/>
        </w:rPr>
        <w:t>PUBLIC COMMENT</w:t>
      </w:r>
      <w:r w:rsidR="00F75981">
        <w:rPr>
          <w:rFonts w:ascii="Arial" w:eastAsia="Arial" w:hAnsi="Arial" w:cs="Arial"/>
          <w:b/>
          <w:bCs/>
          <w:spacing w:val="6"/>
        </w:rPr>
        <w:t xml:space="preserve"> </w:t>
      </w:r>
      <w:r w:rsidR="00F75981" w:rsidRPr="2EF552DC">
        <w:rPr>
          <w:rFonts w:ascii="Arial" w:eastAsia="Arial" w:hAnsi="Arial" w:cs="Arial"/>
          <w:b/>
          <w:bCs/>
          <w:spacing w:val="6"/>
        </w:rPr>
        <w:t xml:space="preserve">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1D594DA0" w14:textId="6437F51E" w:rsidR="005F58A9" w:rsidRPr="005F58A9" w:rsidRDefault="005F58A9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spacing w:val="6"/>
        </w:rPr>
      </w:pPr>
      <w:r>
        <w:rPr>
          <w:rFonts w:ascii="Arial" w:eastAsia="Arial" w:hAnsi="Arial" w:cs="Arial"/>
          <w:spacing w:val="6"/>
        </w:rPr>
        <w:t>No public comment.</w:t>
      </w:r>
    </w:p>
    <w:p w14:paraId="255357BA" w14:textId="77777777" w:rsidR="006B0D76" w:rsidRPr="00D714A4" w:rsidRDefault="006B0D76" w:rsidP="003F43E8">
      <w:pPr>
        <w:tabs>
          <w:tab w:val="right" w:pos="10800"/>
        </w:tabs>
        <w:spacing w:after="40" w:line="240" w:lineRule="auto"/>
        <w:rPr>
          <w:rFonts w:ascii="Arial" w:eastAsia="Arial" w:hAnsi="Arial" w:cs="Arial"/>
          <w:spacing w:val="6"/>
        </w:rPr>
      </w:pPr>
    </w:p>
    <w:p w14:paraId="09593026" w14:textId="6FDF29EA" w:rsidR="006B0D76" w:rsidRDefault="006B0D76" w:rsidP="003F43E8">
      <w:pPr>
        <w:pStyle w:val="ListParagraph"/>
        <w:numPr>
          <w:ilvl w:val="0"/>
          <w:numId w:val="4"/>
        </w:numPr>
        <w:tabs>
          <w:tab w:val="right" w:pos="10800"/>
        </w:tabs>
        <w:spacing w:after="40" w:line="240" w:lineRule="auto"/>
        <w:rPr>
          <w:rFonts w:eastAsia="Arial"/>
          <w:b/>
          <w:spacing w:val="6"/>
        </w:rPr>
      </w:pPr>
      <w:r w:rsidRPr="2EF552DC">
        <w:rPr>
          <w:rFonts w:ascii="Arial" w:eastAsia="Arial" w:hAnsi="Arial" w:cs="Arial"/>
          <w:b/>
          <w:bCs/>
          <w:spacing w:val="6"/>
        </w:rPr>
        <w:t>ADJOURNMENT</w:t>
      </w:r>
      <w:r w:rsidR="00F75981">
        <w:rPr>
          <w:rFonts w:ascii="Arial" w:eastAsia="Arial" w:hAnsi="Arial" w:cs="Arial"/>
          <w:b/>
          <w:bCs/>
          <w:spacing w:val="6"/>
        </w:rPr>
        <w:t xml:space="preserve"> </w:t>
      </w:r>
      <w:r w:rsidR="00F75981" w:rsidRPr="2EF552DC">
        <w:rPr>
          <w:rFonts w:ascii="Arial" w:eastAsia="Arial" w:hAnsi="Arial" w:cs="Arial"/>
          <w:b/>
          <w:bCs/>
          <w:spacing w:val="6"/>
        </w:rPr>
        <w:t xml:space="preserve">| </w:t>
      </w:r>
      <w:r w:rsidR="00D714A4">
        <w:rPr>
          <w:rFonts w:ascii="Arial" w:eastAsia="Arial" w:hAnsi="Arial" w:cs="Arial"/>
          <w:b/>
          <w:bCs/>
          <w:spacing w:val="6"/>
        </w:rPr>
        <w:t>Samuel Hulse</w:t>
      </w:r>
    </w:p>
    <w:p w14:paraId="3D98D069" w14:textId="67E0BC98" w:rsidR="006B0D76" w:rsidRDefault="00E27430" w:rsidP="003F43E8">
      <w:pPr>
        <w:pStyle w:val="Default"/>
        <w:spacing w:after="40"/>
        <w:ind w:left="360"/>
        <w:rPr>
          <w:rFonts w:eastAsia="Arial"/>
          <w:b/>
          <w:bCs/>
          <w:spacing w:val="6"/>
          <w:sz w:val="22"/>
          <w:szCs w:val="22"/>
        </w:rPr>
      </w:pPr>
      <w:r>
        <w:rPr>
          <w:rFonts w:eastAsia="Arial"/>
          <w:b/>
          <w:bCs/>
          <w:spacing w:val="6"/>
          <w:sz w:val="22"/>
          <w:szCs w:val="22"/>
        </w:rPr>
        <w:t>Dustin</w:t>
      </w:r>
      <w:r w:rsidR="003303C5">
        <w:rPr>
          <w:rFonts w:eastAsia="Arial"/>
          <w:b/>
          <w:bCs/>
          <w:spacing w:val="6"/>
          <w:sz w:val="22"/>
          <w:szCs w:val="22"/>
        </w:rPr>
        <w:t xml:space="preserve"> Park</w:t>
      </w:r>
      <w:r w:rsidR="006B0D76" w:rsidRPr="16516593">
        <w:rPr>
          <w:rFonts w:eastAsia="Arial"/>
          <w:b/>
          <w:bCs/>
          <w:spacing w:val="6"/>
          <w:sz w:val="22"/>
          <w:szCs w:val="22"/>
        </w:rPr>
        <w:t xml:space="preserve"> made a motion to adjourn the meeting at </w:t>
      </w:r>
      <w:r>
        <w:rPr>
          <w:rFonts w:eastAsia="Arial"/>
          <w:b/>
          <w:bCs/>
          <w:spacing w:val="6"/>
          <w:sz w:val="22"/>
          <w:szCs w:val="22"/>
        </w:rPr>
        <w:t>1:09</w:t>
      </w:r>
      <w:r w:rsidR="00D714A4">
        <w:rPr>
          <w:rFonts w:eastAsia="Arial"/>
          <w:b/>
          <w:bCs/>
          <w:spacing w:val="6"/>
          <w:sz w:val="22"/>
          <w:szCs w:val="22"/>
        </w:rPr>
        <w:t>pm</w:t>
      </w:r>
      <w:r w:rsidR="00D133B7">
        <w:rPr>
          <w:rFonts w:eastAsia="Arial"/>
          <w:b/>
          <w:bCs/>
          <w:spacing w:val="6"/>
          <w:sz w:val="22"/>
          <w:szCs w:val="22"/>
        </w:rPr>
        <w:t xml:space="preserve">. </w:t>
      </w:r>
      <w:r w:rsidR="006B0D76" w:rsidRPr="16516593">
        <w:rPr>
          <w:rFonts w:eastAsia="Arial"/>
          <w:b/>
          <w:bCs/>
          <w:spacing w:val="6"/>
          <w:sz w:val="22"/>
          <w:szCs w:val="22"/>
        </w:rPr>
        <w:t>Seconded by</w:t>
      </w:r>
      <w:r>
        <w:rPr>
          <w:rFonts w:eastAsia="Arial"/>
          <w:b/>
          <w:bCs/>
          <w:spacing w:val="6"/>
          <w:sz w:val="22"/>
          <w:szCs w:val="22"/>
        </w:rPr>
        <w:t xml:space="preserve"> Eric </w:t>
      </w:r>
      <w:r w:rsidR="003303C5">
        <w:rPr>
          <w:rFonts w:eastAsia="Arial"/>
          <w:b/>
          <w:bCs/>
          <w:spacing w:val="6"/>
          <w:sz w:val="22"/>
          <w:szCs w:val="22"/>
        </w:rPr>
        <w:t>Jackson</w:t>
      </w:r>
      <w:r w:rsidR="008B1904">
        <w:rPr>
          <w:rFonts w:eastAsia="Arial"/>
          <w:b/>
          <w:bCs/>
          <w:spacing w:val="6"/>
          <w:sz w:val="22"/>
          <w:szCs w:val="22"/>
        </w:rPr>
        <w:t>.</w:t>
      </w:r>
      <w:r w:rsidR="006B0D76" w:rsidRPr="16516593">
        <w:rPr>
          <w:rFonts w:eastAsia="Arial"/>
          <w:b/>
          <w:bCs/>
          <w:spacing w:val="6"/>
          <w:sz w:val="22"/>
          <w:szCs w:val="22"/>
        </w:rPr>
        <w:t xml:space="preserve"> </w:t>
      </w:r>
      <w:r w:rsidR="001E1C22">
        <w:rPr>
          <w:rFonts w:eastAsia="Arial"/>
          <w:b/>
          <w:bCs/>
          <w:spacing w:val="6"/>
          <w:sz w:val="22"/>
          <w:szCs w:val="22"/>
        </w:rPr>
        <w:t xml:space="preserve">No further discussion. </w:t>
      </w:r>
      <w:r w:rsidR="006B0D76" w:rsidRPr="16516593">
        <w:rPr>
          <w:rFonts w:eastAsia="Arial"/>
          <w:b/>
          <w:bCs/>
          <w:spacing w:val="6"/>
          <w:sz w:val="22"/>
          <w:szCs w:val="22"/>
        </w:rPr>
        <w:t>Motion passed.</w:t>
      </w:r>
    </w:p>
    <w:p w14:paraId="2A80253C" w14:textId="77777777" w:rsidR="006B0D76" w:rsidRPr="003303C5" w:rsidRDefault="006B0D76" w:rsidP="003F43E8">
      <w:pPr>
        <w:pStyle w:val="ListParagraph"/>
        <w:tabs>
          <w:tab w:val="right" w:pos="10800"/>
        </w:tabs>
        <w:spacing w:after="40" w:line="240" w:lineRule="auto"/>
        <w:ind w:left="360"/>
        <w:rPr>
          <w:rFonts w:ascii="Arial" w:eastAsia="Arial" w:hAnsi="Arial" w:cs="Arial"/>
          <w:b/>
          <w:spacing w:val="6"/>
        </w:rPr>
      </w:pPr>
    </w:p>
    <w:p w14:paraId="11214784" w14:textId="77777777" w:rsidR="006B0D76" w:rsidRDefault="006B0D76" w:rsidP="003F43E8">
      <w:pPr>
        <w:pStyle w:val="ListParagraph"/>
        <w:tabs>
          <w:tab w:val="right" w:pos="10800"/>
        </w:tabs>
        <w:spacing w:after="40" w:line="240" w:lineRule="auto"/>
        <w:ind w:left="1440" w:hanging="1080"/>
        <w:rPr>
          <w:rFonts w:ascii="Arial" w:eastAsia="Arial" w:hAnsi="Arial" w:cs="Arial"/>
          <w:b/>
          <w:spacing w:val="6"/>
        </w:rPr>
      </w:pPr>
      <w:r>
        <w:rPr>
          <w:rFonts w:ascii="Arial" w:eastAsia="Arial" w:hAnsi="Arial" w:cs="Arial"/>
          <w:b/>
          <w:spacing w:val="6"/>
        </w:rPr>
        <w:t>Signatures:  ____________________________   _____________________________</w:t>
      </w:r>
    </w:p>
    <w:p w14:paraId="44C148D4" w14:textId="5231C30A" w:rsidR="006B0D76" w:rsidRDefault="006B0D76" w:rsidP="003F43E8">
      <w:pPr>
        <w:pStyle w:val="ListParagraph"/>
        <w:tabs>
          <w:tab w:val="right" w:pos="10800"/>
        </w:tabs>
        <w:spacing w:after="40" w:line="240" w:lineRule="auto"/>
        <w:ind w:left="1440" w:hanging="1080"/>
        <w:rPr>
          <w:rFonts w:ascii="Arial" w:eastAsia="Arial" w:hAnsi="Arial" w:cs="Arial"/>
          <w:b/>
          <w:bCs/>
          <w:spacing w:val="6"/>
        </w:rPr>
      </w:pPr>
      <w:r w:rsidRPr="16516593">
        <w:rPr>
          <w:rFonts w:ascii="Arial" w:eastAsia="Arial" w:hAnsi="Arial" w:cs="Arial"/>
          <w:b/>
          <w:bCs/>
          <w:spacing w:val="6"/>
        </w:rPr>
        <w:t xml:space="preserve">                    Samuel Hulse, Chair                       Janet Goodliffe, Vice Chair </w:t>
      </w:r>
    </w:p>
    <w:p w14:paraId="5A143FD5" w14:textId="77777777" w:rsidR="003F43E8" w:rsidRPr="003F43E8" w:rsidRDefault="003F43E8" w:rsidP="003F43E8">
      <w:pPr>
        <w:pStyle w:val="ListParagraph"/>
        <w:tabs>
          <w:tab w:val="right" w:pos="10800"/>
        </w:tabs>
        <w:spacing w:after="40" w:line="240" w:lineRule="auto"/>
        <w:ind w:left="1440" w:hanging="1080"/>
        <w:rPr>
          <w:rFonts w:ascii="Arial" w:eastAsia="Arial" w:hAnsi="Arial" w:cs="Arial"/>
          <w:b/>
          <w:bCs/>
          <w:spacing w:val="6"/>
        </w:rPr>
      </w:pPr>
    </w:p>
    <w:p w14:paraId="4D5D8E19" w14:textId="0D957FEB" w:rsidR="004E016D" w:rsidRPr="00EE3DED" w:rsidRDefault="00CB3816" w:rsidP="003F43E8">
      <w:pPr>
        <w:tabs>
          <w:tab w:val="left" w:pos="1440"/>
          <w:tab w:val="left" w:pos="1890"/>
          <w:tab w:val="left" w:pos="1980"/>
        </w:tabs>
        <w:spacing w:after="40" w:line="240" w:lineRule="auto"/>
        <w:jc w:val="center"/>
        <w:rPr>
          <w:rFonts w:ascii="Arial" w:hAnsi="Arial" w:cs="Arial"/>
          <w:b/>
          <w:color w:val="FF0000"/>
          <w:sz w:val="24"/>
          <w:szCs w:val="24"/>
          <w:highlight w:val="yellow"/>
        </w:rPr>
      </w:pPr>
      <w:r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>Next R7BHB Meeting:</w:t>
      </w:r>
      <w:r w:rsidR="00661C7B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</w:t>
      </w:r>
      <w:r w:rsidR="003A4A28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Friday, </w:t>
      </w:r>
      <w:r w:rsidR="00D714A4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>March</w:t>
      </w:r>
      <w:r w:rsidR="004E016D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17</w:t>
      </w:r>
      <w:r w:rsidR="003A4A28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, </w:t>
      </w:r>
      <w:r w:rsidR="008A7233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>2023,</w:t>
      </w:r>
      <w:r w:rsidR="003A4A28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at 11:30AM.</w:t>
      </w:r>
    </w:p>
    <w:p w14:paraId="1246DFC2" w14:textId="55E1A91E" w:rsidR="002A1143" w:rsidRPr="00EE3DED" w:rsidRDefault="004E016D" w:rsidP="003F43E8">
      <w:pPr>
        <w:tabs>
          <w:tab w:val="left" w:pos="1440"/>
          <w:tab w:val="left" w:pos="1890"/>
          <w:tab w:val="left" w:pos="1980"/>
        </w:tabs>
        <w:spacing w:after="4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In-Person </w:t>
      </w:r>
      <w:r w:rsidR="00D133B7"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>Location</w:t>
      </w:r>
      <w:r w:rsidRPr="00EE3DED">
        <w:rPr>
          <w:rFonts w:ascii="Arial" w:hAnsi="Arial" w:cs="Arial"/>
          <w:b/>
          <w:color w:val="FF0000"/>
          <w:sz w:val="24"/>
          <w:szCs w:val="24"/>
          <w:highlight w:val="yellow"/>
        </w:rPr>
        <w:t xml:space="preserve"> TBD and via Zoom</w:t>
      </w:r>
    </w:p>
    <w:p w14:paraId="4D21BC77" w14:textId="77777777" w:rsidR="003F43E8" w:rsidRPr="003F43E8" w:rsidRDefault="003F43E8" w:rsidP="003F43E8">
      <w:pPr>
        <w:tabs>
          <w:tab w:val="left" w:pos="1440"/>
          <w:tab w:val="left" w:pos="1890"/>
          <w:tab w:val="left" w:pos="1980"/>
        </w:tabs>
        <w:spacing w:after="40" w:line="240" w:lineRule="auto"/>
        <w:jc w:val="center"/>
        <w:rPr>
          <w:rFonts w:ascii="Arial" w:hAnsi="Arial" w:cs="Arial"/>
          <w:b/>
          <w:color w:val="FF0000"/>
        </w:rPr>
      </w:pPr>
    </w:p>
    <w:p w14:paraId="45BF0F25" w14:textId="77777777" w:rsidR="009861ED" w:rsidRPr="002A1143" w:rsidRDefault="009861ED" w:rsidP="009861ED">
      <w:pPr>
        <w:tabs>
          <w:tab w:val="left" w:pos="1440"/>
          <w:tab w:val="left" w:pos="1890"/>
          <w:tab w:val="left" w:pos="1980"/>
        </w:tabs>
        <w:spacing w:after="40" w:line="240" w:lineRule="auto"/>
        <w:contextualSpacing/>
        <w:jc w:val="center"/>
        <w:rPr>
          <w:rFonts w:ascii="Arial" w:hAnsi="Arial" w:cs="Arial"/>
          <w:b/>
          <w:color w:val="FF0000"/>
          <w:sz w:val="24"/>
          <w:szCs w:val="24"/>
        </w:rPr>
      </w:pPr>
      <w:r w:rsidRPr="00F76C99">
        <w:rPr>
          <w:rFonts w:ascii="Arial" w:hAnsi="Arial" w:cs="Arial"/>
          <w:b/>
          <w:sz w:val="20"/>
          <w:u w:val="single"/>
        </w:rPr>
        <w:t>Region 7 B</w:t>
      </w:r>
      <w:r>
        <w:rPr>
          <w:rFonts w:ascii="Arial" w:hAnsi="Arial" w:cs="Arial"/>
          <w:b/>
          <w:sz w:val="20"/>
          <w:u w:val="single"/>
        </w:rPr>
        <w:t>ehavioral Health Board Mission</w:t>
      </w:r>
      <w:r>
        <w:rPr>
          <w:rFonts w:ascii="Arial" w:hAnsi="Arial" w:cs="Arial"/>
          <w:b/>
          <w:sz w:val="20"/>
        </w:rPr>
        <w:t>:</w:t>
      </w:r>
    </w:p>
    <w:p w14:paraId="4DB4D834" w14:textId="77777777" w:rsidR="009861ED" w:rsidRDefault="009861ED" w:rsidP="009861ED">
      <w:pPr>
        <w:pStyle w:val="Footer"/>
        <w:spacing w:after="40"/>
        <w:contextualSpacing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To improve our systems of care within Region 7 for those affected by behavioral health issues. </w:t>
      </w:r>
    </w:p>
    <w:p w14:paraId="2DD733F5" w14:textId="77777777" w:rsidR="009861ED" w:rsidRDefault="009861ED" w:rsidP="009861ED">
      <w:pPr>
        <w:pStyle w:val="Footer"/>
        <w:spacing w:after="40"/>
        <w:contextualSpacing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 xml:space="preserve">We will do this by evaluating gaps in services, encouraging collaboration among stakeholders, </w:t>
      </w:r>
    </w:p>
    <w:p w14:paraId="18D5D046" w14:textId="66C46F82" w:rsidR="00112EEB" w:rsidRPr="009861ED" w:rsidRDefault="009861ED" w:rsidP="009861ED">
      <w:pPr>
        <w:pStyle w:val="Footer"/>
        <w:spacing w:after="40"/>
        <w:contextualSpacing/>
        <w:jc w:val="center"/>
        <w:rPr>
          <w:rFonts w:ascii="Arial" w:hAnsi="Arial" w:cs="Arial"/>
          <w:sz w:val="20"/>
        </w:rPr>
      </w:pPr>
      <w:r w:rsidRPr="00780084">
        <w:rPr>
          <w:rFonts w:ascii="Arial" w:hAnsi="Arial" w:cs="Arial"/>
          <w:sz w:val="20"/>
        </w:rPr>
        <w:t>ensuring monitoring of critical statistics, and developing strategic plans based on the information.</w:t>
      </w:r>
    </w:p>
    <w:sectPr w:rsidR="00112EEB" w:rsidRPr="009861ED" w:rsidSect="000E7DD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97636B" w14:textId="77777777" w:rsidR="00386ED6" w:rsidRDefault="00386ED6" w:rsidP="00386ED6">
      <w:pPr>
        <w:spacing w:after="0" w:line="240" w:lineRule="auto"/>
      </w:pPr>
      <w:r>
        <w:separator/>
      </w:r>
    </w:p>
  </w:endnote>
  <w:endnote w:type="continuationSeparator" w:id="0">
    <w:p w14:paraId="4F0F7F7D" w14:textId="77777777" w:rsidR="00386ED6" w:rsidRDefault="00386ED6" w:rsidP="00386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CC3D65" w14:textId="77777777" w:rsidR="006C6C4B" w:rsidRDefault="006C6C4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040288" w14:textId="77777777" w:rsidR="006C6C4B" w:rsidRDefault="006C6C4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275EF4" w14:textId="77777777" w:rsidR="006C6C4B" w:rsidRDefault="006C6C4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F08E70" w14:textId="77777777" w:rsidR="00386ED6" w:rsidRDefault="00386ED6" w:rsidP="00386ED6">
      <w:pPr>
        <w:spacing w:after="0" w:line="240" w:lineRule="auto"/>
      </w:pPr>
      <w:r>
        <w:separator/>
      </w:r>
    </w:p>
  </w:footnote>
  <w:footnote w:type="continuationSeparator" w:id="0">
    <w:p w14:paraId="67DB3BBA" w14:textId="77777777" w:rsidR="00386ED6" w:rsidRDefault="00386ED6" w:rsidP="00386E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23DF23" w14:textId="77777777" w:rsidR="006C6C4B" w:rsidRDefault="006C6C4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777DFC" w14:textId="740F94CA" w:rsidR="00386ED6" w:rsidRDefault="00386ED6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2C15DE" w14:textId="77777777" w:rsidR="006C6C4B" w:rsidRDefault="006C6C4B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446B0"/>
    <w:multiLevelType w:val="hybridMultilevel"/>
    <w:tmpl w:val="DAD25570"/>
    <w:lvl w:ilvl="0" w:tplc="1736F5C6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64D582E"/>
    <w:multiLevelType w:val="hybridMultilevel"/>
    <w:tmpl w:val="618E195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1CD96D3E"/>
    <w:multiLevelType w:val="hybridMultilevel"/>
    <w:tmpl w:val="85C40FB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CEE01F4"/>
    <w:multiLevelType w:val="hybridMultilevel"/>
    <w:tmpl w:val="2CEEFB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E00FEC"/>
    <w:multiLevelType w:val="hybridMultilevel"/>
    <w:tmpl w:val="2D6841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6677E3"/>
    <w:multiLevelType w:val="hybridMultilevel"/>
    <w:tmpl w:val="2A5A3046"/>
    <w:lvl w:ilvl="0" w:tplc="DD5234F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B270203"/>
    <w:multiLevelType w:val="hybridMultilevel"/>
    <w:tmpl w:val="F75AF798"/>
    <w:lvl w:ilvl="0" w:tplc="BCBE7FCA">
      <w:start w:val="1"/>
      <w:numFmt w:val="decimal"/>
      <w:lvlText w:val="%1."/>
      <w:lvlJc w:val="left"/>
      <w:pPr>
        <w:ind w:left="360" w:hanging="360"/>
      </w:pPr>
      <w:rPr>
        <w:b/>
        <w:sz w:val="22"/>
        <w:szCs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AB3E2C"/>
    <w:multiLevelType w:val="hybridMultilevel"/>
    <w:tmpl w:val="D870F3AE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58FB5675"/>
    <w:multiLevelType w:val="hybridMultilevel"/>
    <w:tmpl w:val="20C206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48AA03"/>
    <w:multiLevelType w:val="hybridMultilevel"/>
    <w:tmpl w:val="5A8655C8"/>
    <w:lvl w:ilvl="0" w:tplc="7184615C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960AA9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C68E1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2ED61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194BA9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92647D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C5E586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A64A7E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246174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0835EF"/>
    <w:multiLevelType w:val="hybridMultilevel"/>
    <w:tmpl w:val="A090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D1C6616"/>
    <w:multiLevelType w:val="hybridMultilevel"/>
    <w:tmpl w:val="6A8CF45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99825512">
    <w:abstractNumId w:val="9"/>
  </w:num>
  <w:num w:numId="2" w16cid:durableId="2115704077">
    <w:abstractNumId w:val="0"/>
  </w:num>
  <w:num w:numId="3" w16cid:durableId="874999513">
    <w:abstractNumId w:val="1"/>
  </w:num>
  <w:num w:numId="4" w16cid:durableId="6160646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31368190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48585518">
    <w:abstractNumId w:val="6"/>
  </w:num>
  <w:num w:numId="7" w16cid:durableId="832183614">
    <w:abstractNumId w:val="3"/>
  </w:num>
  <w:num w:numId="8" w16cid:durableId="917983973">
    <w:abstractNumId w:val="10"/>
  </w:num>
  <w:num w:numId="9" w16cid:durableId="1209877299">
    <w:abstractNumId w:val="8"/>
  </w:num>
  <w:num w:numId="10" w16cid:durableId="259682581">
    <w:abstractNumId w:val="11"/>
  </w:num>
  <w:num w:numId="11" w16cid:durableId="358363199">
    <w:abstractNumId w:val="4"/>
  </w:num>
  <w:num w:numId="12" w16cid:durableId="1351957263">
    <w:abstractNumId w:val="5"/>
  </w:num>
  <w:num w:numId="13" w16cid:durableId="924417466">
    <w:abstractNumId w:val="2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87"/>
  <w:drawingGridVerticalSpacing w:val="187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0F55"/>
    <w:rsid w:val="00001D40"/>
    <w:rsid w:val="00001F14"/>
    <w:rsid w:val="00004D83"/>
    <w:rsid w:val="00005378"/>
    <w:rsid w:val="00007C2F"/>
    <w:rsid w:val="00010D58"/>
    <w:rsid w:val="00011570"/>
    <w:rsid w:val="000169C7"/>
    <w:rsid w:val="000177FA"/>
    <w:rsid w:val="00021C64"/>
    <w:rsid w:val="00022F84"/>
    <w:rsid w:val="00023A47"/>
    <w:rsid w:val="000251AA"/>
    <w:rsid w:val="000275A8"/>
    <w:rsid w:val="00030255"/>
    <w:rsid w:val="00030C6B"/>
    <w:rsid w:val="0003332B"/>
    <w:rsid w:val="00033B67"/>
    <w:rsid w:val="00036270"/>
    <w:rsid w:val="00040522"/>
    <w:rsid w:val="000422E3"/>
    <w:rsid w:val="0004696E"/>
    <w:rsid w:val="00050129"/>
    <w:rsid w:val="000501CB"/>
    <w:rsid w:val="00050BE4"/>
    <w:rsid w:val="00051F26"/>
    <w:rsid w:val="00051F59"/>
    <w:rsid w:val="00052D80"/>
    <w:rsid w:val="00054A52"/>
    <w:rsid w:val="00060FF7"/>
    <w:rsid w:val="00061D63"/>
    <w:rsid w:val="00067436"/>
    <w:rsid w:val="00071613"/>
    <w:rsid w:val="000730F7"/>
    <w:rsid w:val="00080574"/>
    <w:rsid w:val="0008614F"/>
    <w:rsid w:val="00086899"/>
    <w:rsid w:val="00087EFA"/>
    <w:rsid w:val="000901D7"/>
    <w:rsid w:val="00090B7A"/>
    <w:rsid w:val="000919BA"/>
    <w:rsid w:val="000941CE"/>
    <w:rsid w:val="000947FE"/>
    <w:rsid w:val="00095CB5"/>
    <w:rsid w:val="00096FBC"/>
    <w:rsid w:val="000975DB"/>
    <w:rsid w:val="000A4DC5"/>
    <w:rsid w:val="000A75C1"/>
    <w:rsid w:val="000A76B6"/>
    <w:rsid w:val="000B27D3"/>
    <w:rsid w:val="000B44A8"/>
    <w:rsid w:val="000B5809"/>
    <w:rsid w:val="000B63F7"/>
    <w:rsid w:val="000B657B"/>
    <w:rsid w:val="000B69B7"/>
    <w:rsid w:val="000C177E"/>
    <w:rsid w:val="000C3B61"/>
    <w:rsid w:val="000C3DB1"/>
    <w:rsid w:val="000C4491"/>
    <w:rsid w:val="000C5365"/>
    <w:rsid w:val="000D139B"/>
    <w:rsid w:val="000D2549"/>
    <w:rsid w:val="000D4E95"/>
    <w:rsid w:val="000D5F47"/>
    <w:rsid w:val="000E000C"/>
    <w:rsid w:val="000E3910"/>
    <w:rsid w:val="000E4EE8"/>
    <w:rsid w:val="000E7DDA"/>
    <w:rsid w:val="000F0E27"/>
    <w:rsid w:val="000F2005"/>
    <w:rsid w:val="000F2064"/>
    <w:rsid w:val="000F3FAB"/>
    <w:rsid w:val="000F4E49"/>
    <w:rsid w:val="000F53D7"/>
    <w:rsid w:val="000F775E"/>
    <w:rsid w:val="000F7A81"/>
    <w:rsid w:val="00100154"/>
    <w:rsid w:val="00102791"/>
    <w:rsid w:val="00102F41"/>
    <w:rsid w:val="001063B9"/>
    <w:rsid w:val="0010734D"/>
    <w:rsid w:val="0010777C"/>
    <w:rsid w:val="0011262C"/>
    <w:rsid w:val="00112EEB"/>
    <w:rsid w:val="00113B3D"/>
    <w:rsid w:val="0011CB00"/>
    <w:rsid w:val="001300E4"/>
    <w:rsid w:val="001321F1"/>
    <w:rsid w:val="001368B9"/>
    <w:rsid w:val="00136C53"/>
    <w:rsid w:val="00140873"/>
    <w:rsid w:val="001469B7"/>
    <w:rsid w:val="0015077A"/>
    <w:rsid w:val="00150A11"/>
    <w:rsid w:val="001513BE"/>
    <w:rsid w:val="00152757"/>
    <w:rsid w:val="001531C8"/>
    <w:rsid w:val="00154A64"/>
    <w:rsid w:val="00155ACC"/>
    <w:rsid w:val="00157A32"/>
    <w:rsid w:val="00160878"/>
    <w:rsid w:val="00161B23"/>
    <w:rsid w:val="00161EFF"/>
    <w:rsid w:val="00161FA0"/>
    <w:rsid w:val="00162740"/>
    <w:rsid w:val="00164E45"/>
    <w:rsid w:val="001650D4"/>
    <w:rsid w:val="00166943"/>
    <w:rsid w:val="00170D52"/>
    <w:rsid w:val="001737B1"/>
    <w:rsid w:val="00175CB6"/>
    <w:rsid w:val="00181FEF"/>
    <w:rsid w:val="00182397"/>
    <w:rsid w:val="00184299"/>
    <w:rsid w:val="00192847"/>
    <w:rsid w:val="0019490E"/>
    <w:rsid w:val="001954B1"/>
    <w:rsid w:val="00196C43"/>
    <w:rsid w:val="00197E45"/>
    <w:rsid w:val="001A6524"/>
    <w:rsid w:val="001B10A6"/>
    <w:rsid w:val="001B4097"/>
    <w:rsid w:val="001B651C"/>
    <w:rsid w:val="001C1D75"/>
    <w:rsid w:val="001C6769"/>
    <w:rsid w:val="001D0939"/>
    <w:rsid w:val="001D1617"/>
    <w:rsid w:val="001D26EE"/>
    <w:rsid w:val="001D436C"/>
    <w:rsid w:val="001E1C22"/>
    <w:rsid w:val="001E1D90"/>
    <w:rsid w:val="001E243E"/>
    <w:rsid w:val="001E2634"/>
    <w:rsid w:val="001E69AC"/>
    <w:rsid w:val="001E6BE6"/>
    <w:rsid w:val="001E6D17"/>
    <w:rsid w:val="001E7D64"/>
    <w:rsid w:val="001F131F"/>
    <w:rsid w:val="001F2193"/>
    <w:rsid w:val="001F2A36"/>
    <w:rsid w:val="00200C1D"/>
    <w:rsid w:val="00202433"/>
    <w:rsid w:val="002031ED"/>
    <w:rsid w:val="00204CF4"/>
    <w:rsid w:val="00206DEB"/>
    <w:rsid w:val="00215042"/>
    <w:rsid w:val="002165E4"/>
    <w:rsid w:val="002172CF"/>
    <w:rsid w:val="00220CFC"/>
    <w:rsid w:val="00221CAD"/>
    <w:rsid w:val="00223950"/>
    <w:rsid w:val="002254B6"/>
    <w:rsid w:val="002300F9"/>
    <w:rsid w:val="00230C1D"/>
    <w:rsid w:val="0023368E"/>
    <w:rsid w:val="00233F88"/>
    <w:rsid w:val="0023637B"/>
    <w:rsid w:val="002364E5"/>
    <w:rsid w:val="00236A86"/>
    <w:rsid w:val="00242D01"/>
    <w:rsid w:val="00245E14"/>
    <w:rsid w:val="00247CE9"/>
    <w:rsid w:val="002552BA"/>
    <w:rsid w:val="002577F2"/>
    <w:rsid w:val="0026081D"/>
    <w:rsid w:val="00262EEF"/>
    <w:rsid w:val="00264BEC"/>
    <w:rsid w:val="00265D8A"/>
    <w:rsid w:val="0027609B"/>
    <w:rsid w:val="0027787C"/>
    <w:rsid w:val="002779A7"/>
    <w:rsid w:val="002800E6"/>
    <w:rsid w:val="00281325"/>
    <w:rsid w:val="0028199A"/>
    <w:rsid w:val="0028308D"/>
    <w:rsid w:val="00290710"/>
    <w:rsid w:val="00290C6A"/>
    <w:rsid w:val="002918DA"/>
    <w:rsid w:val="00293138"/>
    <w:rsid w:val="00293175"/>
    <w:rsid w:val="0029343E"/>
    <w:rsid w:val="00294E5F"/>
    <w:rsid w:val="0029727E"/>
    <w:rsid w:val="002A10E6"/>
    <w:rsid w:val="002A1143"/>
    <w:rsid w:val="002A13BF"/>
    <w:rsid w:val="002A15D0"/>
    <w:rsid w:val="002A1DA1"/>
    <w:rsid w:val="002A23A3"/>
    <w:rsid w:val="002A32A8"/>
    <w:rsid w:val="002A3CC2"/>
    <w:rsid w:val="002A4387"/>
    <w:rsid w:val="002A64E0"/>
    <w:rsid w:val="002A730D"/>
    <w:rsid w:val="002B2D8C"/>
    <w:rsid w:val="002B5802"/>
    <w:rsid w:val="002C1D30"/>
    <w:rsid w:val="002C4AFE"/>
    <w:rsid w:val="002D010F"/>
    <w:rsid w:val="002D1231"/>
    <w:rsid w:val="002D19B7"/>
    <w:rsid w:val="002D5585"/>
    <w:rsid w:val="002D5C8C"/>
    <w:rsid w:val="002D6EFF"/>
    <w:rsid w:val="002E11C8"/>
    <w:rsid w:val="002E3CE2"/>
    <w:rsid w:val="002E529D"/>
    <w:rsid w:val="002E5921"/>
    <w:rsid w:val="002F4D41"/>
    <w:rsid w:val="0030016D"/>
    <w:rsid w:val="0030058E"/>
    <w:rsid w:val="003008A4"/>
    <w:rsid w:val="00300F07"/>
    <w:rsid w:val="00304362"/>
    <w:rsid w:val="00305A5D"/>
    <w:rsid w:val="003121A9"/>
    <w:rsid w:val="0031345D"/>
    <w:rsid w:val="00314E14"/>
    <w:rsid w:val="00315262"/>
    <w:rsid w:val="00315C6D"/>
    <w:rsid w:val="00316A87"/>
    <w:rsid w:val="00320D6A"/>
    <w:rsid w:val="00321CF6"/>
    <w:rsid w:val="0032457E"/>
    <w:rsid w:val="00326019"/>
    <w:rsid w:val="003303C5"/>
    <w:rsid w:val="003303FC"/>
    <w:rsid w:val="003320F6"/>
    <w:rsid w:val="00337662"/>
    <w:rsid w:val="00337F56"/>
    <w:rsid w:val="0034250E"/>
    <w:rsid w:val="003438FD"/>
    <w:rsid w:val="003476F8"/>
    <w:rsid w:val="0034774F"/>
    <w:rsid w:val="00347CAD"/>
    <w:rsid w:val="00353A7E"/>
    <w:rsid w:val="003558AF"/>
    <w:rsid w:val="003572B1"/>
    <w:rsid w:val="003577D2"/>
    <w:rsid w:val="00357E02"/>
    <w:rsid w:val="0036106C"/>
    <w:rsid w:val="0036204B"/>
    <w:rsid w:val="003629EB"/>
    <w:rsid w:val="00364879"/>
    <w:rsid w:val="00364F86"/>
    <w:rsid w:val="003652A8"/>
    <w:rsid w:val="003653EE"/>
    <w:rsid w:val="0036689C"/>
    <w:rsid w:val="00367AF7"/>
    <w:rsid w:val="00372CE0"/>
    <w:rsid w:val="003744D5"/>
    <w:rsid w:val="00375A03"/>
    <w:rsid w:val="00380766"/>
    <w:rsid w:val="0038080A"/>
    <w:rsid w:val="00386ED6"/>
    <w:rsid w:val="00387A92"/>
    <w:rsid w:val="003947D3"/>
    <w:rsid w:val="00394EAE"/>
    <w:rsid w:val="00395459"/>
    <w:rsid w:val="003961CB"/>
    <w:rsid w:val="003A4A28"/>
    <w:rsid w:val="003C2849"/>
    <w:rsid w:val="003C34B5"/>
    <w:rsid w:val="003C5319"/>
    <w:rsid w:val="003D250B"/>
    <w:rsid w:val="003D4129"/>
    <w:rsid w:val="003D50F6"/>
    <w:rsid w:val="003D53FB"/>
    <w:rsid w:val="003D6BE8"/>
    <w:rsid w:val="003E44F6"/>
    <w:rsid w:val="003E5227"/>
    <w:rsid w:val="003E6261"/>
    <w:rsid w:val="003F2662"/>
    <w:rsid w:val="003F43E8"/>
    <w:rsid w:val="003F76A3"/>
    <w:rsid w:val="00401070"/>
    <w:rsid w:val="00401E29"/>
    <w:rsid w:val="004029D8"/>
    <w:rsid w:val="00403A5D"/>
    <w:rsid w:val="0040444F"/>
    <w:rsid w:val="004064E5"/>
    <w:rsid w:val="00406A2B"/>
    <w:rsid w:val="00407777"/>
    <w:rsid w:val="0041094E"/>
    <w:rsid w:val="0041293C"/>
    <w:rsid w:val="00412F45"/>
    <w:rsid w:val="00413619"/>
    <w:rsid w:val="004263C7"/>
    <w:rsid w:val="0042757F"/>
    <w:rsid w:val="004331B7"/>
    <w:rsid w:val="004331F5"/>
    <w:rsid w:val="00433687"/>
    <w:rsid w:val="00433853"/>
    <w:rsid w:val="00434889"/>
    <w:rsid w:val="00440AAB"/>
    <w:rsid w:val="00441264"/>
    <w:rsid w:val="0044147B"/>
    <w:rsid w:val="00445AC7"/>
    <w:rsid w:val="0044790E"/>
    <w:rsid w:val="00450B2A"/>
    <w:rsid w:val="00452DE6"/>
    <w:rsid w:val="004546E9"/>
    <w:rsid w:val="00457E94"/>
    <w:rsid w:val="004632EC"/>
    <w:rsid w:val="00463517"/>
    <w:rsid w:val="00465414"/>
    <w:rsid w:val="00465E44"/>
    <w:rsid w:val="00466990"/>
    <w:rsid w:val="00470639"/>
    <w:rsid w:val="0047394B"/>
    <w:rsid w:val="00473C84"/>
    <w:rsid w:val="0048218E"/>
    <w:rsid w:val="004835F7"/>
    <w:rsid w:val="004908F4"/>
    <w:rsid w:val="004919F9"/>
    <w:rsid w:val="00492753"/>
    <w:rsid w:val="004973F6"/>
    <w:rsid w:val="004A4A15"/>
    <w:rsid w:val="004A4CD3"/>
    <w:rsid w:val="004A571D"/>
    <w:rsid w:val="004A5DAA"/>
    <w:rsid w:val="004A6B6C"/>
    <w:rsid w:val="004A7291"/>
    <w:rsid w:val="004B3569"/>
    <w:rsid w:val="004C0B03"/>
    <w:rsid w:val="004C1870"/>
    <w:rsid w:val="004C7D06"/>
    <w:rsid w:val="004D269F"/>
    <w:rsid w:val="004D4883"/>
    <w:rsid w:val="004D4CE2"/>
    <w:rsid w:val="004D4FB4"/>
    <w:rsid w:val="004D5836"/>
    <w:rsid w:val="004D6B25"/>
    <w:rsid w:val="004D770D"/>
    <w:rsid w:val="004E016D"/>
    <w:rsid w:val="004E0A55"/>
    <w:rsid w:val="004E16D4"/>
    <w:rsid w:val="004E22BA"/>
    <w:rsid w:val="004E4D43"/>
    <w:rsid w:val="004E5D51"/>
    <w:rsid w:val="004E60B9"/>
    <w:rsid w:val="004F5005"/>
    <w:rsid w:val="004F5EEF"/>
    <w:rsid w:val="004F6E07"/>
    <w:rsid w:val="005000BB"/>
    <w:rsid w:val="00501258"/>
    <w:rsid w:val="00503BB0"/>
    <w:rsid w:val="00510024"/>
    <w:rsid w:val="005107BA"/>
    <w:rsid w:val="005110BE"/>
    <w:rsid w:val="00511D55"/>
    <w:rsid w:val="00512439"/>
    <w:rsid w:val="00513305"/>
    <w:rsid w:val="00516560"/>
    <w:rsid w:val="005200D2"/>
    <w:rsid w:val="00521E31"/>
    <w:rsid w:val="00523789"/>
    <w:rsid w:val="0053144D"/>
    <w:rsid w:val="00531B09"/>
    <w:rsid w:val="00532676"/>
    <w:rsid w:val="00533BFF"/>
    <w:rsid w:val="00534177"/>
    <w:rsid w:val="005350AE"/>
    <w:rsid w:val="00536DC0"/>
    <w:rsid w:val="00537164"/>
    <w:rsid w:val="005375FE"/>
    <w:rsid w:val="00540643"/>
    <w:rsid w:val="00542AFA"/>
    <w:rsid w:val="00542D53"/>
    <w:rsid w:val="00545209"/>
    <w:rsid w:val="00545A3A"/>
    <w:rsid w:val="0054723E"/>
    <w:rsid w:val="00547DE5"/>
    <w:rsid w:val="0055218D"/>
    <w:rsid w:val="00556A33"/>
    <w:rsid w:val="005572C0"/>
    <w:rsid w:val="00563B48"/>
    <w:rsid w:val="00563EC4"/>
    <w:rsid w:val="00564BF6"/>
    <w:rsid w:val="00565D9E"/>
    <w:rsid w:val="00566C47"/>
    <w:rsid w:val="00567A6D"/>
    <w:rsid w:val="0057222C"/>
    <w:rsid w:val="00572FB9"/>
    <w:rsid w:val="0057347E"/>
    <w:rsid w:val="00575211"/>
    <w:rsid w:val="0058002F"/>
    <w:rsid w:val="00582E78"/>
    <w:rsid w:val="00584CB2"/>
    <w:rsid w:val="00586505"/>
    <w:rsid w:val="00593011"/>
    <w:rsid w:val="005A0B5F"/>
    <w:rsid w:val="005A3E88"/>
    <w:rsid w:val="005A668E"/>
    <w:rsid w:val="005A7D10"/>
    <w:rsid w:val="005B4DB3"/>
    <w:rsid w:val="005B517C"/>
    <w:rsid w:val="005B6163"/>
    <w:rsid w:val="005B69B9"/>
    <w:rsid w:val="005C1D3D"/>
    <w:rsid w:val="005C3055"/>
    <w:rsid w:val="005C3848"/>
    <w:rsid w:val="005C3AFA"/>
    <w:rsid w:val="005C4AA7"/>
    <w:rsid w:val="005D0C1E"/>
    <w:rsid w:val="005D1074"/>
    <w:rsid w:val="005D13E1"/>
    <w:rsid w:val="005D21E1"/>
    <w:rsid w:val="005D2454"/>
    <w:rsid w:val="005E0F55"/>
    <w:rsid w:val="005E1C8A"/>
    <w:rsid w:val="005E217F"/>
    <w:rsid w:val="005E226B"/>
    <w:rsid w:val="005E3262"/>
    <w:rsid w:val="005E4349"/>
    <w:rsid w:val="005E5AC9"/>
    <w:rsid w:val="005E6EFA"/>
    <w:rsid w:val="005E75FC"/>
    <w:rsid w:val="005E777F"/>
    <w:rsid w:val="005F17D8"/>
    <w:rsid w:val="005F58A9"/>
    <w:rsid w:val="006000AD"/>
    <w:rsid w:val="0060322F"/>
    <w:rsid w:val="00603E3E"/>
    <w:rsid w:val="00607951"/>
    <w:rsid w:val="00610506"/>
    <w:rsid w:val="00611D38"/>
    <w:rsid w:val="00614128"/>
    <w:rsid w:val="00614976"/>
    <w:rsid w:val="00617B11"/>
    <w:rsid w:val="00620729"/>
    <w:rsid w:val="006237D5"/>
    <w:rsid w:val="00630980"/>
    <w:rsid w:val="00631B64"/>
    <w:rsid w:val="00634FA1"/>
    <w:rsid w:val="00635802"/>
    <w:rsid w:val="00635F44"/>
    <w:rsid w:val="00640596"/>
    <w:rsid w:val="006413DF"/>
    <w:rsid w:val="00641900"/>
    <w:rsid w:val="00643509"/>
    <w:rsid w:val="00645105"/>
    <w:rsid w:val="00646744"/>
    <w:rsid w:val="00647D1D"/>
    <w:rsid w:val="00650569"/>
    <w:rsid w:val="00653BAF"/>
    <w:rsid w:val="00653FEC"/>
    <w:rsid w:val="00655146"/>
    <w:rsid w:val="006556A0"/>
    <w:rsid w:val="00660D14"/>
    <w:rsid w:val="00661C7B"/>
    <w:rsid w:val="00663A7D"/>
    <w:rsid w:val="00665F9B"/>
    <w:rsid w:val="00670DFC"/>
    <w:rsid w:val="00676632"/>
    <w:rsid w:val="0068367E"/>
    <w:rsid w:val="00685A28"/>
    <w:rsid w:val="00685F37"/>
    <w:rsid w:val="006920EA"/>
    <w:rsid w:val="0069471A"/>
    <w:rsid w:val="00695BFC"/>
    <w:rsid w:val="006A0A29"/>
    <w:rsid w:val="006A292F"/>
    <w:rsid w:val="006A29E7"/>
    <w:rsid w:val="006A44B4"/>
    <w:rsid w:val="006A684B"/>
    <w:rsid w:val="006A740B"/>
    <w:rsid w:val="006B0537"/>
    <w:rsid w:val="006B0D76"/>
    <w:rsid w:val="006B223E"/>
    <w:rsid w:val="006B2C3D"/>
    <w:rsid w:val="006B4403"/>
    <w:rsid w:val="006B4CEE"/>
    <w:rsid w:val="006C01DE"/>
    <w:rsid w:val="006C2E1F"/>
    <w:rsid w:val="006C5132"/>
    <w:rsid w:val="006C58B8"/>
    <w:rsid w:val="006C5B80"/>
    <w:rsid w:val="006C6C4B"/>
    <w:rsid w:val="006D05A3"/>
    <w:rsid w:val="006D0814"/>
    <w:rsid w:val="006D74BE"/>
    <w:rsid w:val="006E308C"/>
    <w:rsid w:val="006E349C"/>
    <w:rsid w:val="006E3D35"/>
    <w:rsid w:val="006E7943"/>
    <w:rsid w:val="006F24B6"/>
    <w:rsid w:val="006F2522"/>
    <w:rsid w:val="006F5092"/>
    <w:rsid w:val="006F752A"/>
    <w:rsid w:val="00701E19"/>
    <w:rsid w:val="00717966"/>
    <w:rsid w:val="00730189"/>
    <w:rsid w:val="007310AF"/>
    <w:rsid w:val="00735DFD"/>
    <w:rsid w:val="00736317"/>
    <w:rsid w:val="007375C1"/>
    <w:rsid w:val="0074184D"/>
    <w:rsid w:val="00742228"/>
    <w:rsid w:val="007445F5"/>
    <w:rsid w:val="0074578C"/>
    <w:rsid w:val="007518EF"/>
    <w:rsid w:val="00752524"/>
    <w:rsid w:val="007525D3"/>
    <w:rsid w:val="007535A8"/>
    <w:rsid w:val="00753711"/>
    <w:rsid w:val="00754F82"/>
    <w:rsid w:val="00762961"/>
    <w:rsid w:val="0076491B"/>
    <w:rsid w:val="00765004"/>
    <w:rsid w:val="00765359"/>
    <w:rsid w:val="007658DE"/>
    <w:rsid w:val="00767B8F"/>
    <w:rsid w:val="007735CC"/>
    <w:rsid w:val="00773E58"/>
    <w:rsid w:val="007742A7"/>
    <w:rsid w:val="007764F4"/>
    <w:rsid w:val="00777610"/>
    <w:rsid w:val="0078583C"/>
    <w:rsid w:val="00785C07"/>
    <w:rsid w:val="00787BB3"/>
    <w:rsid w:val="00797751"/>
    <w:rsid w:val="007A1352"/>
    <w:rsid w:val="007A21B0"/>
    <w:rsid w:val="007A2E0B"/>
    <w:rsid w:val="007A3DCC"/>
    <w:rsid w:val="007A510D"/>
    <w:rsid w:val="007A543C"/>
    <w:rsid w:val="007A6539"/>
    <w:rsid w:val="007A7CFA"/>
    <w:rsid w:val="007B0C5A"/>
    <w:rsid w:val="007B34A4"/>
    <w:rsid w:val="007B4DBE"/>
    <w:rsid w:val="007B5737"/>
    <w:rsid w:val="007B5A20"/>
    <w:rsid w:val="007B6193"/>
    <w:rsid w:val="007B6753"/>
    <w:rsid w:val="007BC868"/>
    <w:rsid w:val="007C1DDE"/>
    <w:rsid w:val="007C42FC"/>
    <w:rsid w:val="007C4663"/>
    <w:rsid w:val="007C5E88"/>
    <w:rsid w:val="007C7C26"/>
    <w:rsid w:val="007D06CA"/>
    <w:rsid w:val="007E3583"/>
    <w:rsid w:val="007E567F"/>
    <w:rsid w:val="007E57D5"/>
    <w:rsid w:val="007F1EED"/>
    <w:rsid w:val="007F6EE6"/>
    <w:rsid w:val="007F7C64"/>
    <w:rsid w:val="008019B5"/>
    <w:rsid w:val="008033E3"/>
    <w:rsid w:val="00803A41"/>
    <w:rsid w:val="0080578B"/>
    <w:rsid w:val="008072F9"/>
    <w:rsid w:val="00810094"/>
    <w:rsid w:val="008118E6"/>
    <w:rsid w:val="00815B9D"/>
    <w:rsid w:val="00821EBC"/>
    <w:rsid w:val="00825EB0"/>
    <w:rsid w:val="0082754B"/>
    <w:rsid w:val="008353EE"/>
    <w:rsid w:val="00836E7D"/>
    <w:rsid w:val="008400BA"/>
    <w:rsid w:val="00850CB5"/>
    <w:rsid w:val="008512E1"/>
    <w:rsid w:val="0085161D"/>
    <w:rsid w:val="00851D6A"/>
    <w:rsid w:val="00852459"/>
    <w:rsid w:val="00853FA4"/>
    <w:rsid w:val="00855D31"/>
    <w:rsid w:val="00856074"/>
    <w:rsid w:val="00861660"/>
    <w:rsid w:val="00862DC6"/>
    <w:rsid w:val="008654AB"/>
    <w:rsid w:val="008660C6"/>
    <w:rsid w:val="00866DCA"/>
    <w:rsid w:val="00867686"/>
    <w:rsid w:val="008677EC"/>
    <w:rsid w:val="00867AED"/>
    <w:rsid w:val="00873033"/>
    <w:rsid w:val="00874BAC"/>
    <w:rsid w:val="00874C0F"/>
    <w:rsid w:val="0087514D"/>
    <w:rsid w:val="00876C84"/>
    <w:rsid w:val="00876CB1"/>
    <w:rsid w:val="008776C7"/>
    <w:rsid w:val="008835A8"/>
    <w:rsid w:val="008855FE"/>
    <w:rsid w:val="00885745"/>
    <w:rsid w:val="00892E12"/>
    <w:rsid w:val="0089362C"/>
    <w:rsid w:val="00893E4D"/>
    <w:rsid w:val="00894BB6"/>
    <w:rsid w:val="008A4B32"/>
    <w:rsid w:val="008A6152"/>
    <w:rsid w:val="008A61BB"/>
    <w:rsid w:val="008A7233"/>
    <w:rsid w:val="008A77F4"/>
    <w:rsid w:val="008B1904"/>
    <w:rsid w:val="008B6729"/>
    <w:rsid w:val="008B7CF8"/>
    <w:rsid w:val="008C2F14"/>
    <w:rsid w:val="008C580B"/>
    <w:rsid w:val="008D32BA"/>
    <w:rsid w:val="008D341A"/>
    <w:rsid w:val="008D7E6E"/>
    <w:rsid w:val="008E1AD4"/>
    <w:rsid w:val="008E2EFE"/>
    <w:rsid w:val="008E59B6"/>
    <w:rsid w:val="008E71B5"/>
    <w:rsid w:val="008F291B"/>
    <w:rsid w:val="008F3BD4"/>
    <w:rsid w:val="008F77A1"/>
    <w:rsid w:val="00903073"/>
    <w:rsid w:val="009042DF"/>
    <w:rsid w:val="009051E4"/>
    <w:rsid w:val="009053D3"/>
    <w:rsid w:val="009070DF"/>
    <w:rsid w:val="009107C5"/>
    <w:rsid w:val="00910E7C"/>
    <w:rsid w:val="00913D4B"/>
    <w:rsid w:val="00915842"/>
    <w:rsid w:val="00915E0D"/>
    <w:rsid w:val="00916513"/>
    <w:rsid w:val="00921D1D"/>
    <w:rsid w:val="00921F3B"/>
    <w:rsid w:val="00922C67"/>
    <w:rsid w:val="00926E56"/>
    <w:rsid w:val="00927CA0"/>
    <w:rsid w:val="00930A2E"/>
    <w:rsid w:val="009320F4"/>
    <w:rsid w:val="00932BCF"/>
    <w:rsid w:val="00935BEA"/>
    <w:rsid w:val="0094023C"/>
    <w:rsid w:val="0094039E"/>
    <w:rsid w:val="009404DE"/>
    <w:rsid w:val="00942506"/>
    <w:rsid w:val="00943132"/>
    <w:rsid w:val="00943EA1"/>
    <w:rsid w:val="00944510"/>
    <w:rsid w:val="00946B5E"/>
    <w:rsid w:val="00947B02"/>
    <w:rsid w:val="00947DC4"/>
    <w:rsid w:val="0095643A"/>
    <w:rsid w:val="00956B0A"/>
    <w:rsid w:val="009607F4"/>
    <w:rsid w:val="00963B07"/>
    <w:rsid w:val="0096554B"/>
    <w:rsid w:val="00966AC7"/>
    <w:rsid w:val="009719BE"/>
    <w:rsid w:val="00973469"/>
    <w:rsid w:val="009738EA"/>
    <w:rsid w:val="00975CD0"/>
    <w:rsid w:val="0098122D"/>
    <w:rsid w:val="009843A8"/>
    <w:rsid w:val="00984950"/>
    <w:rsid w:val="009861ED"/>
    <w:rsid w:val="0099015D"/>
    <w:rsid w:val="00990CAD"/>
    <w:rsid w:val="009910F9"/>
    <w:rsid w:val="00991E8C"/>
    <w:rsid w:val="00994250"/>
    <w:rsid w:val="0099539A"/>
    <w:rsid w:val="009A12D6"/>
    <w:rsid w:val="009B0F56"/>
    <w:rsid w:val="009B184F"/>
    <w:rsid w:val="009B19C3"/>
    <w:rsid w:val="009B2441"/>
    <w:rsid w:val="009B26D2"/>
    <w:rsid w:val="009B399C"/>
    <w:rsid w:val="009B4518"/>
    <w:rsid w:val="009B4C08"/>
    <w:rsid w:val="009B7783"/>
    <w:rsid w:val="009B7819"/>
    <w:rsid w:val="009C24A3"/>
    <w:rsid w:val="009C48E7"/>
    <w:rsid w:val="009C654D"/>
    <w:rsid w:val="009D070D"/>
    <w:rsid w:val="009D2039"/>
    <w:rsid w:val="009D215C"/>
    <w:rsid w:val="009D3743"/>
    <w:rsid w:val="009D7329"/>
    <w:rsid w:val="009E0233"/>
    <w:rsid w:val="009E7981"/>
    <w:rsid w:val="009F1BBE"/>
    <w:rsid w:val="009F3A11"/>
    <w:rsid w:val="009F51E7"/>
    <w:rsid w:val="009F5425"/>
    <w:rsid w:val="009F724A"/>
    <w:rsid w:val="00A041AC"/>
    <w:rsid w:val="00A04E2B"/>
    <w:rsid w:val="00A0624E"/>
    <w:rsid w:val="00A07A76"/>
    <w:rsid w:val="00A07EAC"/>
    <w:rsid w:val="00A10D53"/>
    <w:rsid w:val="00A114B1"/>
    <w:rsid w:val="00A11C19"/>
    <w:rsid w:val="00A1424B"/>
    <w:rsid w:val="00A145F1"/>
    <w:rsid w:val="00A23E5E"/>
    <w:rsid w:val="00A26C20"/>
    <w:rsid w:val="00A34CC0"/>
    <w:rsid w:val="00A35CB7"/>
    <w:rsid w:val="00A4139C"/>
    <w:rsid w:val="00A4210C"/>
    <w:rsid w:val="00A4345A"/>
    <w:rsid w:val="00A459BE"/>
    <w:rsid w:val="00A60285"/>
    <w:rsid w:val="00A61122"/>
    <w:rsid w:val="00A6252E"/>
    <w:rsid w:val="00A65340"/>
    <w:rsid w:val="00A679A3"/>
    <w:rsid w:val="00A7583B"/>
    <w:rsid w:val="00A770A3"/>
    <w:rsid w:val="00A815C1"/>
    <w:rsid w:val="00A832E8"/>
    <w:rsid w:val="00A947FD"/>
    <w:rsid w:val="00A95610"/>
    <w:rsid w:val="00A96051"/>
    <w:rsid w:val="00A9654A"/>
    <w:rsid w:val="00AA2379"/>
    <w:rsid w:val="00AA36F3"/>
    <w:rsid w:val="00AA413B"/>
    <w:rsid w:val="00AA4B2E"/>
    <w:rsid w:val="00AB16BA"/>
    <w:rsid w:val="00AB1C47"/>
    <w:rsid w:val="00AB41F6"/>
    <w:rsid w:val="00AB5A53"/>
    <w:rsid w:val="00AB7003"/>
    <w:rsid w:val="00AC0932"/>
    <w:rsid w:val="00AC1F16"/>
    <w:rsid w:val="00AC4E0E"/>
    <w:rsid w:val="00AC6340"/>
    <w:rsid w:val="00AC63CA"/>
    <w:rsid w:val="00AD2509"/>
    <w:rsid w:val="00AD289D"/>
    <w:rsid w:val="00AD4B4E"/>
    <w:rsid w:val="00AD4BFE"/>
    <w:rsid w:val="00AE0BCD"/>
    <w:rsid w:val="00AE1071"/>
    <w:rsid w:val="00AE396A"/>
    <w:rsid w:val="00AE44CC"/>
    <w:rsid w:val="00AE4CBB"/>
    <w:rsid w:val="00AE5864"/>
    <w:rsid w:val="00AE72EB"/>
    <w:rsid w:val="00AF3445"/>
    <w:rsid w:val="00AF38C5"/>
    <w:rsid w:val="00AF3A5F"/>
    <w:rsid w:val="00AF6FD1"/>
    <w:rsid w:val="00B00919"/>
    <w:rsid w:val="00B010A6"/>
    <w:rsid w:val="00B014DF"/>
    <w:rsid w:val="00B029A0"/>
    <w:rsid w:val="00B03917"/>
    <w:rsid w:val="00B05A2D"/>
    <w:rsid w:val="00B065F0"/>
    <w:rsid w:val="00B06BC2"/>
    <w:rsid w:val="00B15EA6"/>
    <w:rsid w:val="00B17E0D"/>
    <w:rsid w:val="00B227AF"/>
    <w:rsid w:val="00B248C0"/>
    <w:rsid w:val="00B27D62"/>
    <w:rsid w:val="00B3174B"/>
    <w:rsid w:val="00B31BAC"/>
    <w:rsid w:val="00B328A3"/>
    <w:rsid w:val="00B40FAB"/>
    <w:rsid w:val="00B4287C"/>
    <w:rsid w:val="00B4309C"/>
    <w:rsid w:val="00B54692"/>
    <w:rsid w:val="00B54A2A"/>
    <w:rsid w:val="00B5514E"/>
    <w:rsid w:val="00B56721"/>
    <w:rsid w:val="00B56BFC"/>
    <w:rsid w:val="00B56D6E"/>
    <w:rsid w:val="00B602F1"/>
    <w:rsid w:val="00B64C3A"/>
    <w:rsid w:val="00B66C9E"/>
    <w:rsid w:val="00B7155C"/>
    <w:rsid w:val="00B83D27"/>
    <w:rsid w:val="00B842A5"/>
    <w:rsid w:val="00B92FDF"/>
    <w:rsid w:val="00B940D8"/>
    <w:rsid w:val="00B95843"/>
    <w:rsid w:val="00BA16D7"/>
    <w:rsid w:val="00BA42FE"/>
    <w:rsid w:val="00BA456E"/>
    <w:rsid w:val="00BA55E9"/>
    <w:rsid w:val="00BB03E5"/>
    <w:rsid w:val="00BB673B"/>
    <w:rsid w:val="00BC4611"/>
    <w:rsid w:val="00BD12E1"/>
    <w:rsid w:val="00BD3616"/>
    <w:rsid w:val="00BD3CBC"/>
    <w:rsid w:val="00BD3DA3"/>
    <w:rsid w:val="00BD6340"/>
    <w:rsid w:val="00BD7DD6"/>
    <w:rsid w:val="00BE122C"/>
    <w:rsid w:val="00BE5BA5"/>
    <w:rsid w:val="00BE664E"/>
    <w:rsid w:val="00BE7669"/>
    <w:rsid w:val="00BF5937"/>
    <w:rsid w:val="00BF6800"/>
    <w:rsid w:val="00BF6C5A"/>
    <w:rsid w:val="00BF7285"/>
    <w:rsid w:val="00BF76DE"/>
    <w:rsid w:val="00C00B37"/>
    <w:rsid w:val="00C021A0"/>
    <w:rsid w:val="00C02617"/>
    <w:rsid w:val="00C029F1"/>
    <w:rsid w:val="00C15AF6"/>
    <w:rsid w:val="00C17332"/>
    <w:rsid w:val="00C22176"/>
    <w:rsid w:val="00C2423D"/>
    <w:rsid w:val="00C25037"/>
    <w:rsid w:val="00C255B2"/>
    <w:rsid w:val="00C25E5D"/>
    <w:rsid w:val="00C331F5"/>
    <w:rsid w:val="00C3341B"/>
    <w:rsid w:val="00C3531B"/>
    <w:rsid w:val="00C37A4A"/>
    <w:rsid w:val="00C416CF"/>
    <w:rsid w:val="00C419AC"/>
    <w:rsid w:val="00C42F86"/>
    <w:rsid w:val="00C4326F"/>
    <w:rsid w:val="00C43DC5"/>
    <w:rsid w:val="00C45B36"/>
    <w:rsid w:val="00C46150"/>
    <w:rsid w:val="00C517A5"/>
    <w:rsid w:val="00C52E8D"/>
    <w:rsid w:val="00C555E0"/>
    <w:rsid w:val="00C64B49"/>
    <w:rsid w:val="00C656C1"/>
    <w:rsid w:val="00C66BAE"/>
    <w:rsid w:val="00C67935"/>
    <w:rsid w:val="00C73CFD"/>
    <w:rsid w:val="00C75434"/>
    <w:rsid w:val="00C75F53"/>
    <w:rsid w:val="00C7718C"/>
    <w:rsid w:val="00C80FFD"/>
    <w:rsid w:val="00C842A0"/>
    <w:rsid w:val="00C84E11"/>
    <w:rsid w:val="00C97D6D"/>
    <w:rsid w:val="00CA0AC2"/>
    <w:rsid w:val="00CA168E"/>
    <w:rsid w:val="00CA46CB"/>
    <w:rsid w:val="00CA496C"/>
    <w:rsid w:val="00CA5F92"/>
    <w:rsid w:val="00CA7DBC"/>
    <w:rsid w:val="00CB315C"/>
    <w:rsid w:val="00CB3816"/>
    <w:rsid w:val="00CB381A"/>
    <w:rsid w:val="00CB3E78"/>
    <w:rsid w:val="00CB4AE8"/>
    <w:rsid w:val="00CB5865"/>
    <w:rsid w:val="00CB5EC1"/>
    <w:rsid w:val="00CB68F8"/>
    <w:rsid w:val="00CB700B"/>
    <w:rsid w:val="00CC0143"/>
    <w:rsid w:val="00CD4368"/>
    <w:rsid w:val="00CD48E9"/>
    <w:rsid w:val="00CD4AF0"/>
    <w:rsid w:val="00CD5650"/>
    <w:rsid w:val="00CD5A6F"/>
    <w:rsid w:val="00CD6CD0"/>
    <w:rsid w:val="00CD763A"/>
    <w:rsid w:val="00CE3B1F"/>
    <w:rsid w:val="00CF072C"/>
    <w:rsid w:val="00CF0E6A"/>
    <w:rsid w:val="00CF2204"/>
    <w:rsid w:val="00CF2808"/>
    <w:rsid w:val="00CF3678"/>
    <w:rsid w:val="00CF39B3"/>
    <w:rsid w:val="00CF3C77"/>
    <w:rsid w:val="00CF51CB"/>
    <w:rsid w:val="00CF5E71"/>
    <w:rsid w:val="00CF6DFA"/>
    <w:rsid w:val="00CF7DB9"/>
    <w:rsid w:val="00CF7E4A"/>
    <w:rsid w:val="00D00A79"/>
    <w:rsid w:val="00D00DE3"/>
    <w:rsid w:val="00D01D30"/>
    <w:rsid w:val="00D02588"/>
    <w:rsid w:val="00D03433"/>
    <w:rsid w:val="00D0531C"/>
    <w:rsid w:val="00D066B9"/>
    <w:rsid w:val="00D07484"/>
    <w:rsid w:val="00D133B7"/>
    <w:rsid w:val="00D14CA2"/>
    <w:rsid w:val="00D20750"/>
    <w:rsid w:val="00D23025"/>
    <w:rsid w:val="00D2579F"/>
    <w:rsid w:val="00D25B9D"/>
    <w:rsid w:val="00D26B81"/>
    <w:rsid w:val="00D26BCA"/>
    <w:rsid w:val="00D33E36"/>
    <w:rsid w:val="00D352FB"/>
    <w:rsid w:val="00D371DF"/>
    <w:rsid w:val="00D4121D"/>
    <w:rsid w:val="00D4137F"/>
    <w:rsid w:val="00D46213"/>
    <w:rsid w:val="00D4728B"/>
    <w:rsid w:val="00D51DBA"/>
    <w:rsid w:val="00D544E0"/>
    <w:rsid w:val="00D57657"/>
    <w:rsid w:val="00D666B2"/>
    <w:rsid w:val="00D6784D"/>
    <w:rsid w:val="00D714A4"/>
    <w:rsid w:val="00D7203C"/>
    <w:rsid w:val="00D7768F"/>
    <w:rsid w:val="00D852A9"/>
    <w:rsid w:val="00D8635E"/>
    <w:rsid w:val="00D87C4E"/>
    <w:rsid w:val="00D90241"/>
    <w:rsid w:val="00D91CB7"/>
    <w:rsid w:val="00D94D02"/>
    <w:rsid w:val="00D95CAD"/>
    <w:rsid w:val="00DA1AD6"/>
    <w:rsid w:val="00DB34D1"/>
    <w:rsid w:val="00DB3A10"/>
    <w:rsid w:val="00DB50F1"/>
    <w:rsid w:val="00DB5370"/>
    <w:rsid w:val="00DB76FE"/>
    <w:rsid w:val="00DC2229"/>
    <w:rsid w:val="00DC47DA"/>
    <w:rsid w:val="00DC6524"/>
    <w:rsid w:val="00DD008F"/>
    <w:rsid w:val="00DD0B4F"/>
    <w:rsid w:val="00DD1C06"/>
    <w:rsid w:val="00DD2FF7"/>
    <w:rsid w:val="00DD3FF7"/>
    <w:rsid w:val="00DD45EE"/>
    <w:rsid w:val="00DD4618"/>
    <w:rsid w:val="00DD46A9"/>
    <w:rsid w:val="00DD5B8B"/>
    <w:rsid w:val="00DE140F"/>
    <w:rsid w:val="00DE7CA4"/>
    <w:rsid w:val="00DF22F3"/>
    <w:rsid w:val="00DF2375"/>
    <w:rsid w:val="00DF4C7E"/>
    <w:rsid w:val="00DF5A18"/>
    <w:rsid w:val="00DF66D0"/>
    <w:rsid w:val="00DF7863"/>
    <w:rsid w:val="00E00E87"/>
    <w:rsid w:val="00E01381"/>
    <w:rsid w:val="00E04646"/>
    <w:rsid w:val="00E06BF6"/>
    <w:rsid w:val="00E1135B"/>
    <w:rsid w:val="00E11382"/>
    <w:rsid w:val="00E11DE7"/>
    <w:rsid w:val="00E13ACC"/>
    <w:rsid w:val="00E13C39"/>
    <w:rsid w:val="00E14634"/>
    <w:rsid w:val="00E14C88"/>
    <w:rsid w:val="00E16473"/>
    <w:rsid w:val="00E171DF"/>
    <w:rsid w:val="00E22537"/>
    <w:rsid w:val="00E27430"/>
    <w:rsid w:val="00E2752D"/>
    <w:rsid w:val="00E275C6"/>
    <w:rsid w:val="00E42DCB"/>
    <w:rsid w:val="00E448B1"/>
    <w:rsid w:val="00E44E0B"/>
    <w:rsid w:val="00E50494"/>
    <w:rsid w:val="00E50FCC"/>
    <w:rsid w:val="00E5112C"/>
    <w:rsid w:val="00E52B1C"/>
    <w:rsid w:val="00E56015"/>
    <w:rsid w:val="00E606A2"/>
    <w:rsid w:val="00E62EE4"/>
    <w:rsid w:val="00E63D1E"/>
    <w:rsid w:val="00E64DB4"/>
    <w:rsid w:val="00E6702B"/>
    <w:rsid w:val="00E67B4A"/>
    <w:rsid w:val="00E71FC2"/>
    <w:rsid w:val="00E839F8"/>
    <w:rsid w:val="00E841F1"/>
    <w:rsid w:val="00E8420F"/>
    <w:rsid w:val="00E84B1C"/>
    <w:rsid w:val="00E90F20"/>
    <w:rsid w:val="00E9229A"/>
    <w:rsid w:val="00E92DBB"/>
    <w:rsid w:val="00E95265"/>
    <w:rsid w:val="00E96AEA"/>
    <w:rsid w:val="00E9766E"/>
    <w:rsid w:val="00EA0BEA"/>
    <w:rsid w:val="00EA469E"/>
    <w:rsid w:val="00EA4F49"/>
    <w:rsid w:val="00EA6AA0"/>
    <w:rsid w:val="00EB1AD4"/>
    <w:rsid w:val="00EC1A78"/>
    <w:rsid w:val="00EC251C"/>
    <w:rsid w:val="00EC3D51"/>
    <w:rsid w:val="00EC5C0F"/>
    <w:rsid w:val="00EC5F88"/>
    <w:rsid w:val="00EC602D"/>
    <w:rsid w:val="00EC7534"/>
    <w:rsid w:val="00ED24CC"/>
    <w:rsid w:val="00ED26CA"/>
    <w:rsid w:val="00ED2C43"/>
    <w:rsid w:val="00ED39F7"/>
    <w:rsid w:val="00ED4932"/>
    <w:rsid w:val="00ED6395"/>
    <w:rsid w:val="00ED6DFD"/>
    <w:rsid w:val="00ED7454"/>
    <w:rsid w:val="00EE1B12"/>
    <w:rsid w:val="00EE1EF6"/>
    <w:rsid w:val="00EE3838"/>
    <w:rsid w:val="00EE3DED"/>
    <w:rsid w:val="00EF1DFB"/>
    <w:rsid w:val="00EF2FEC"/>
    <w:rsid w:val="00EF32AC"/>
    <w:rsid w:val="00EF3B04"/>
    <w:rsid w:val="00EF4185"/>
    <w:rsid w:val="00EF57C8"/>
    <w:rsid w:val="00F01962"/>
    <w:rsid w:val="00F01B5B"/>
    <w:rsid w:val="00F0544F"/>
    <w:rsid w:val="00F0564D"/>
    <w:rsid w:val="00F05EF1"/>
    <w:rsid w:val="00F13C8E"/>
    <w:rsid w:val="00F14885"/>
    <w:rsid w:val="00F14A03"/>
    <w:rsid w:val="00F15F2C"/>
    <w:rsid w:val="00F16591"/>
    <w:rsid w:val="00F172AF"/>
    <w:rsid w:val="00F217B2"/>
    <w:rsid w:val="00F26235"/>
    <w:rsid w:val="00F276FB"/>
    <w:rsid w:val="00F31B45"/>
    <w:rsid w:val="00F329C5"/>
    <w:rsid w:val="00F34D65"/>
    <w:rsid w:val="00F37DD9"/>
    <w:rsid w:val="00F4115E"/>
    <w:rsid w:val="00F41D94"/>
    <w:rsid w:val="00F45A07"/>
    <w:rsid w:val="00F46FF2"/>
    <w:rsid w:val="00F47AFF"/>
    <w:rsid w:val="00F51619"/>
    <w:rsid w:val="00F538B9"/>
    <w:rsid w:val="00F54EB0"/>
    <w:rsid w:val="00F55F89"/>
    <w:rsid w:val="00F6016A"/>
    <w:rsid w:val="00F63793"/>
    <w:rsid w:val="00F63C77"/>
    <w:rsid w:val="00F6666B"/>
    <w:rsid w:val="00F67225"/>
    <w:rsid w:val="00F67EAA"/>
    <w:rsid w:val="00F71763"/>
    <w:rsid w:val="00F73D72"/>
    <w:rsid w:val="00F74621"/>
    <w:rsid w:val="00F75981"/>
    <w:rsid w:val="00F80391"/>
    <w:rsid w:val="00F8355B"/>
    <w:rsid w:val="00F83942"/>
    <w:rsid w:val="00F90612"/>
    <w:rsid w:val="00F91666"/>
    <w:rsid w:val="00F931EC"/>
    <w:rsid w:val="00F94566"/>
    <w:rsid w:val="00F953DE"/>
    <w:rsid w:val="00F95D0E"/>
    <w:rsid w:val="00FA434A"/>
    <w:rsid w:val="00FA47A9"/>
    <w:rsid w:val="00FA59C2"/>
    <w:rsid w:val="00FA637B"/>
    <w:rsid w:val="00FA793E"/>
    <w:rsid w:val="00FA7E27"/>
    <w:rsid w:val="00FB0057"/>
    <w:rsid w:val="00FB03C2"/>
    <w:rsid w:val="00FB1CC1"/>
    <w:rsid w:val="00FB1D4E"/>
    <w:rsid w:val="00FB276C"/>
    <w:rsid w:val="00FB2B24"/>
    <w:rsid w:val="00FB5170"/>
    <w:rsid w:val="00FB7D19"/>
    <w:rsid w:val="00FC0A80"/>
    <w:rsid w:val="00FC2170"/>
    <w:rsid w:val="00FC3023"/>
    <w:rsid w:val="00FC3683"/>
    <w:rsid w:val="00FC3CC1"/>
    <w:rsid w:val="00FC3E48"/>
    <w:rsid w:val="00FC4815"/>
    <w:rsid w:val="00FC5E6A"/>
    <w:rsid w:val="00FC668E"/>
    <w:rsid w:val="00FC69D6"/>
    <w:rsid w:val="00FC6B3A"/>
    <w:rsid w:val="00FD015F"/>
    <w:rsid w:val="00FD1A7D"/>
    <w:rsid w:val="00FD3E83"/>
    <w:rsid w:val="00FD4C3B"/>
    <w:rsid w:val="00FD5298"/>
    <w:rsid w:val="00FD5B72"/>
    <w:rsid w:val="00FE4531"/>
    <w:rsid w:val="00FE767B"/>
    <w:rsid w:val="00FF1D9A"/>
    <w:rsid w:val="00FF316C"/>
    <w:rsid w:val="00FF42EF"/>
    <w:rsid w:val="012D6F4A"/>
    <w:rsid w:val="01ABB86F"/>
    <w:rsid w:val="02DC005A"/>
    <w:rsid w:val="031954CE"/>
    <w:rsid w:val="034788D0"/>
    <w:rsid w:val="03E58BE9"/>
    <w:rsid w:val="0441EEFD"/>
    <w:rsid w:val="0474C7C2"/>
    <w:rsid w:val="04A2E3BE"/>
    <w:rsid w:val="04D7C00C"/>
    <w:rsid w:val="0522AB48"/>
    <w:rsid w:val="05798245"/>
    <w:rsid w:val="05CFD91D"/>
    <w:rsid w:val="0624FBBD"/>
    <w:rsid w:val="06258BC2"/>
    <w:rsid w:val="06B1A7AD"/>
    <w:rsid w:val="073DCEAC"/>
    <w:rsid w:val="07AD139D"/>
    <w:rsid w:val="083EA929"/>
    <w:rsid w:val="08F91D29"/>
    <w:rsid w:val="0A3C6D62"/>
    <w:rsid w:val="0AA34A40"/>
    <w:rsid w:val="0B33BA73"/>
    <w:rsid w:val="0B825ABE"/>
    <w:rsid w:val="0C22D36E"/>
    <w:rsid w:val="0E107DF0"/>
    <w:rsid w:val="0E4BEFDD"/>
    <w:rsid w:val="0F458B39"/>
    <w:rsid w:val="0FAE5D57"/>
    <w:rsid w:val="100C91DB"/>
    <w:rsid w:val="1074B5BA"/>
    <w:rsid w:val="112BAB36"/>
    <w:rsid w:val="11AFF7DF"/>
    <w:rsid w:val="120537B0"/>
    <w:rsid w:val="122B3B38"/>
    <w:rsid w:val="12767031"/>
    <w:rsid w:val="12FC5B88"/>
    <w:rsid w:val="131E07D6"/>
    <w:rsid w:val="1380E46E"/>
    <w:rsid w:val="13AC567C"/>
    <w:rsid w:val="13FBC334"/>
    <w:rsid w:val="13FDEE43"/>
    <w:rsid w:val="1466A578"/>
    <w:rsid w:val="16516593"/>
    <w:rsid w:val="171FD1B7"/>
    <w:rsid w:val="17939F41"/>
    <w:rsid w:val="186FB6F1"/>
    <w:rsid w:val="188FB585"/>
    <w:rsid w:val="18F4B13E"/>
    <w:rsid w:val="190B20DB"/>
    <w:rsid w:val="19207E96"/>
    <w:rsid w:val="1A0B5948"/>
    <w:rsid w:val="1B045554"/>
    <w:rsid w:val="1B35C6EE"/>
    <w:rsid w:val="1BC4DC1B"/>
    <w:rsid w:val="1D42FA0A"/>
    <w:rsid w:val="1D483DE9"/>
    <w:rsid w:val="1E4EAEF7"/>
    <w:rsid w:val="1FACABA6"/>
    <w:rsid w:val="1FDA6AE7"/>
    <w:rsid w:val="1FE6DA31"/>
    <w:rsid w:val="20674F7E"/>
    <w:rsid w:val="2132F18A"/>
    <w:rsid w:val="215D8694"/>
    <w:rsid w:val="21AB1AF8"/>
    <w:rsid w:val="22034A24"/>
    <w:rsid w:val="23C50E1F"/>
    <w:rsid w:val="241E217C"/>
    <w:rsid w:val="242AF519"/>
    <w:rsid w:val="24822368"/>
    <w:rsid w:val="24D17FCD"/>
    <w:rsid w:val="24DACC42"/>
    <w:rsid w:val="2521C289"/>
    <w:rsid w:val="25D4115A"/>
    <w:rsid w:val="26BD92EA"/>
    <w:rsid w:val="26DB02F2"/>
    <w:rsid w:val="27D8C3B9"/>
    <w:rsid w:val="282C2E1D"/>
    <w:rsid w:val="286CE8FB"/>
    <w:rsid w:val="287558C7"/>
    <w:rsid w:val="297A1CA1"/>
    <w:rsid w:val="29C21DC6"/>
    <w:rsid w:val="2AD1E0A6"/>
    <w:rsid w:val="2B13799D"/>
    <w:rsid w:val="2D15119E"/>
    <w:rsid w:val="2D3F0DE8"/>
    <w:rsid w:val="2EF552DC"/>
    <w:rsid w:val="2F972F90"/>
    <w:rsid w:val="2FDFC783"/>
    <w:rsid w:val="31791585"/>
    <w:rsid w:val="31F76AA6"/>
    <w:rsid w:val="33BE9B77"/>
    <w:rsid w:val="33F48C19"/>
    <w:rsid w:val="350F918A"/>
    <w:rsid w:val="370CAB8A"/>
    <w:rsid w:val="385019CD"/>
    <w:rsid w:val="391B2BEB"/>
    <w:rsid w:val="392D1E04"/>
    <w:rsid w:val="3B90F4D2"/>
    <w:rsid w:val="3C196EE3"/>
    <w:rsid w:val="3C1DF05F"/>
    <w:rsid w:val="3CA3A11A"/>
    <w:rsid w:val="3DCBD5FC"/>
    <w:rsid w:val="3E24FB88"/>
    <w:rsid w:val="3E75471F"/>
    <w:rsid w:val="3F559121"/>
    <w:rsid w:val="3FB11FBC"/>
    <w:rsid w:val="3FCC8438"/>
    <w:rsid w:val="3FDCC2F0"/>
    <w:rsid w:val="41032EA8"/>
    <w:rsid w:val="425A0EED"/>
    <w:rsid w:val="427132F6"/>
    <w:rsid w:val="42DD1099"/>
    <w:rsid w:val="440826A5"/>
    <w:rsid w:val="441598E4"/>
    <w:rsid w:val="45192010"/>
    <w:rsid w:val="45C1B165"/>
    <w:rsid w:val="465552C0"/>
    <w:rsid w:val="466E2C81"/>
    <w:rsid w:val="46C80920"/>
    <w:rsid w:val="471E8EF0"/>
    <w:rsid w:val="47BE0ADD"/>
    <w:rsid w:val="48C0A551"/>
    <w:rsid w:val="492B0480"/>
    <w:rsid w:val="4959A0F7"/>
    <w:rsid w:val="4A2512A8"/>
    <w:rsid w:val="4A55BBC9"/>
    <w:rsid w:val="4A682744"/>
    <w:rsid w:val="4A776829"/>
    <w:rsid w:val="4A89FD4E"/>
    <w:rsid w:val="4AAB88E8"/>
    <w:rsid w:val="4B0F0509"/>
    <w:rsid w:val="4B2A1072"/>
    <w:rsid w:val="4B475613"/>
    <w:rsid w:val="4C25CDAF"/>
    <w:rsid w:val="4DC29F05"/>
    <w:rsid w:val="4E519B9B"/>
    <w:rsid w:val="4E51DBFA"/>
    <w:rsid w:val="4EAA7F20"/>
    <w:rsid w:val="4ED0444C"/>
    <w:rsid w:val="4F5D5FA4"/>
    <w:rsid w:val="4FA87EBF"/>
    <w:rsid w:val="50C0051F"/>
    <w:rsid w:val="5138A239"/>
    <w:rsid w:val="517344E0"/>
    <w:rsid w:val="528B39A5"/>
    <w:rsid w:val="537DF043"/>
    <w:rsid w:val="539B0628"/>
    <w:rsid w:val="53FAEC4D"/>
    <w:rsid w:val="542A4610"/>
    <w:rsid w:val="547BEFE2"/>
    <w:rsid w:val="54B7CA5B"/>
    <w:rsid w:val="558BE7E6"/>
    <w:rsid w:val="5617C043"/>
    <w:rsid w:val="56F41B28"/>
    <w:rsid w:val="5735540C"/>
    <w:rsid w:val="5781EBC6"/>
    <w:rsid w:val="5888888D"/>
    <w:rsid w:val="597E56C5"/>
    <w:rsid w:val="598B3B7E"/>
    <w:rsid w:val="5AA08C8E"/>
    <w:rsid w:val="5BED231A"/>
    <w:rsid w:val="5C229D9E"/>
    <w:rsid w:val="5C5F7022"/>
    <w:rsid w:val="5CECC7C6"/>
    <w:rsid w:val="5D5789EF"/>
    <w:rsid w:val="5D86DC5A"/>
    <w:rsid w:val="5DBB151B"/>
    <w:rsid w:val="5DBBA520"/>
    <w:rsid w:val="5DDFAF60"/>
    <w:rsid w:val="5EF0D721"/>
    <w:rsid w:val="5F2C4B60"/>
    <w:rsid w:val="5FEDFDED"/>
    <w:rsid w:val="5FF4DB50"/>
    <w:rsid w:val="6118922E"/>
    <w:rsid w:val="6124F9E2"/>
    <w:rsid w:val="624F032B"/>
    <w:rsid w:val="6253B97E"/>
    <w:rsid w:val="6303CD3B"/>
    <w:rsid w:val="633858A8"/>
    <w:rsid w:val="637D955C"/>
    <w:rsid w:val="63EE0152"/>
    <w:rsid w:val="63FFAB70"/>
    <w:rsid w:val="6521FD03"/>
    <w:rsid w:val="65A6A5AF"/>
    <w:rsid w:val="66D3A255"/>
    <w:rsid w:val="66E7747F"/>
    <w:rsid w:val="675AD424"/>
    <w:rsid w:val="689A38BD"/>
    <w:rsid w:val="68C08415"/>
    <w:rsid w:val="6C9A615D"/>
    <w:rsid w:val="6DB25044"/>
    <w:rsid w:val="6E3F3EE0"/>
    <w:rsid w:val="6EC4B9D7"/>
    <w:rsid w:val="6F428648"/>
    <w:rsid w:val="6F974990"/>
    <w:rsid w:val="7005A7F8"/>
    <w:rsid w:val="72CF49AA"/>
    <w:rsid w:val="730A28FF"/>
    <w:rsid w:val="7496141E"/>
    <w:rsid w:val="754254E0"/>
    <w:rsid w:val="78EC35AD"/>
    <w:rsid w:val="799DB214"/>
    <w:rsid w:val="7A63CD1F"/>
    <w:rsid w:val="7B93C5BC"/>
    <w:rsid w:val="7D709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."/>
  <w:listSeparator w:val=","/>
  <w14:docId w14:val="6F76CE7E"/>
  <w15:chartTrackingRefBased/>
  <w15:docId w15:val="{DE6FF158-8532-4003-BF11-276BFD1A93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15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029A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33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33E3"/>
    <w:rPr>
      <w:rFonts w:ascii="Segoe UI" w:hAnsi="Segoe UI" w:cs="Segoe UI"/>
      <w:sz w:val="18"/>
      <w:szCs w:val="18"/>
    </w:rPr>
  </w:style>
  <w:style w:type="paragraph" w:styleId="Footer">
    <w:name w:val="footer"/>
    <w:basedOn w:val="Normal"/>
    <w:link w:val="FooterChar"/>
    <w:uiPriority w:val="99"/>
    <w:unhideWhenUsed/>
    <w:rsid w:val="001C676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C6769"/>
  </w:style>
  <w:style w:type="character" w:styleId="Hyperlink">
    <w:name w:val="Hyperlink"/>
    <w:basedOn w:val="DefaultParagraphFont"/>
    <w:uiPriority w:val="99"/>
    <w:unhideWhenUsed/>
    <w:rsid w:val="009607F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C2E1F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386E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86ED6"/>
  </w:style>
  <w:style w:type="table" w:styleId="TableGrid">
    <w:name w:val="Table Grid"/>
    <w:basedOn w:val="TableNormal"/>
    <w:uiPriority w:val="39"/>
    <w:rsid w:val="0031345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0D7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058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5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3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687</Words>
  <Characters>3919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EIPH</Company>
  <LinksUpToDate>false</LinksUpToDate>
  <CharactersWithSpaces>4597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Mimi Taylor</dc:creator>
  <cp:keywords/>
  <dc:description/>
  <cp:lastModifiedBy>Mallory Johnson</cp:lastModifiedBy>
  <cp:revision>25</cp:revision>
  <cp:lastPrinted>2023-03-17T17:02:00Z</cp:lastPrinted>
  <dcterms:created xsi:type="dcterms:W3CDTF">2023-03-13T19:31:00Z</dcterms:created>
  <dcterms:modified xsi:type="dcterms:W3CDTF">2023-03-17T17:02:00Z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3aee343-cd78-47ba-9d5e-3068f8fe53c0_Enabled">
    <vt:lpwstr>true</vt:lpwstr>
  </property>
  <property fmtid="{D5CDD505-2E9C-101B-9397-08002B2CF9AE}" pid="3" name="MSIP_Label_93aee343-cd78-47ba-9d5e-3068f8fe53c0_SetDate">
    <vt:lpwstr>2022-11-18T18:04:54Z</vt:lpwstr>
  </property>
  <property fmtid="{D5CDD505-2E9C-101B-9397-08002B2CF9AE}" pid="4" name="MSIP_Label_93aee343-cd78-47ba-9d5e-3068f8fe53c0_Method">
    <vt:lpwstr>Standard</vt:lpwstr>
  </property>
  <property fmtid="{D5CDD505-2E9C-101B-9397-08002B2CF9AE}" pid="5" name="MSIP_Label_93aee343-cd78-47ba-9d5e-3068f8fe53c0_Name">
    <vt:lpwstr>General</vt:lpwstr>
  </property>
  <property fmtid="{D5CDD505-2E9C-101B-9397-08002B2CF9AE}" pid="6" name="MSIP_Label_93aee343-cd78-47ba-9d5e-3068f8fe53c0_SiteId">
    <vt:lpwstr>ca2aceb0-8e12-4220-868e-f39d5aab549f</vt:lpwstr>
  </property>
  <property fmtid="{D5CDD505-2E9C-101B-9397-08002B2CF9AE}" pid="7" name="MSIP_Label_93aee343-cd78-47ba-9d5e-3068f8fe53c0_ActionId">
    <vt:lpwstr>6e72bf6f-fde7-4b3a-a512-3a61a9643880</vt:lpwstr>
  </property>
  <property fmtid="{D5CDD505-2E9C-101B-9397-08002B2CF9AE}" pid="8" name="MSIP_Label_93aee343-cd78-47ba-9d5e-3068f8fe53c0_ContentBits">
    <vt:lpwstr>0</vt:lpwstr>
  </property>
</Properties>
</file>